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292E" w14:textId="16DC6964" w:rsidR="00770541" w:rsidRDefault="00770541" w:rsidP="00C56C95">
      <w:pPr>
        <w:shd w:val="clear" w:color="auto" w:fill="FFFFFF"/>
        <w:spacing w:after="0" w:line="36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Załącznik do Uchwały Nr </w:t>
      </w:r>
      <w:r w:rsidR="00885BFD">
        <w:rPr>
          <w:rFonts w:ascii="Verdana" w:eastAsia="Times New Roman" w:hAnsi="Verdana" w:cs="Arial"/>
          <w:bCs/>
          <w:sz w:val="20"/>
          <w:szCs w:val="20"/>
          <w:lang w:eastAsia="pl-PL"/>
        </w:rPr>
        <w:t>249</w:t>
      </w:r>
      <w:r>
        <w:rPr>
          <w:rFonts w:ascii="Verdana" w:eastAsia="Times New Roman" w:hAnsi="Verdana" w:cs="Arial"/>
          <w:sz w:val="18"/>
          <w:szCs w:val="18"/>
          <w:lang w:eastAsia="pl-PL"/>
        </w:rPr>
        <w:t>/20</w:t>
      </w:r>
      <w:r w:rsidR="00890755">
        <w:rPr>
          <w:rFonts w:ascii="Verdana" w:eastAsia="Times New Roman" w:hAnsi="Verdana" w:cs="Arial"/>
          <w:sz w:val="18"/>
          <w:szCs w:val="18"/>
          <w:lang w:eastAsia="pl-PL"/>
        </w:rPr>
        <w:t xml:space="preserve">20 </w:t>
      </w:r>
      <w:r>
        <w:rPr>
          <w:rFonts w:ascii="Verdana" w:eastAsia="Times New Roman" w:hAnsi="Verdana" w:cs="Arial"/>
          <w:sz w:val="18"/>
          <w:szCs w:val="18"/>
          <w:lang w:eastAsia="pl-PL"/>
        </w:rPr>
        <w:t>Zarządu Giełdy</w:t>
      </w:r>
      <w:r w:rsidR="00C56C95">
        <w:rPr>
          <w:rFonts w:ascii="Verdana" w:eastAsia="Times New Roman" w:hAnsi="Verdana" w:cs="Arial"/>
          <w:sz w:val="18"/>
          <w:szCs w:val="18"/>
          <w:lang w:eastAsia="pl-PL"/>
        </w:rPr>
        <w:br/>
      </w: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z dnia </w:t>
      </w:r>
      <w:r w:rsidR="00885BFD">
        <w:rPr>
          <w:rFonts w:ascii="Verdana" w:eastAsia="Times New Roman" w:hAnsi="Verdana" w:cs="Arial"/>
          <w:sz w:val="18"/>
          <w:szCs w:val="18"/>
          <w:lang w:eastAsia="pl-PL"/>
        </w:rPr>
        <w:t>30</w:t>
      </w:r>
      <w:bookmarkStart w:id="0" w:name="_GoBack"/>
      <w:bookmarkEnd w:id="0"/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150977">
        <w:rPr>
          <w:rFonts w:ascii="Verdana" w:eastAsia="Times New Roman" w:hAnsi="Verdana" w:cs="Arial"/>
          <w:sz w:val="18"/>
          <w:szCs w:val="18"/>
          <w:lang w:eastAsia="pl-PL"/>
        </w:rPr>
        <w:t>marca</w:t>
      </w: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 20</w:t>
      </w:r>
      <w:r w:rsidR="00890755">
        <w:rPr>
          <w:rFonts w:ascii="Verdana" w:eastAsia="Times New Roman" w:hAnsi="Verdana" w:cs="Arial"/>
          <w:sz w:val="18"/>
          <w:szCs w:val="18"/>
          <w:lang w:eastAsia="pl-PL"/>
        </w:rPr>
        <w:t>20</w:t>
      </w: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 r.</w:t>
      </w:r>
    </w:p>
    <w:p w14:paraId="1115A7D3" w14:textId="77777777" w:rsidR="00451B92" w:rsidRDefault="00451B92" w:rsidP="00451B92">
      <w:pPr>
        <w:shd w:val="clear" w:color="auto" w:fill="FFFFFF"/>
        <w:spacing w:after="120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06D40DFE" w14:textId="77777777" w:rsidR="00D2147D" w:rsidRDefault="00E55C41" w:rsidP="00C56C95">
      <w:pPr>
        <w:shd w:val="clear" w:color="auto" w:fill="FFFFFF"/>
        <w:spacing w:after="120" w:line="360" w:lineRule="auto"/>
        <w:ind w:right="-1531"/>
        <w:contextualSpacing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6111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Minimalna wartość transakcji pakietowej dla akcji notowanych </w:t>
      </w:r>
      <w:r w:rsidR="00B241A4">
        <w:rPr>
          <w:rFonts w:ascii="Verdana" w:eastAsia="Times New Roman" w:hAnsi="Verdana" w:cs="Arial"/>
          <w:b/>
          <w:sz w:val="20"/>
          <w:szCs w:val="20"/>
          <w:lang w:eastAsia="pl-PL"/>
        </w:rPr>
        <w:br/>
      </w:r>
      <w:r w:rsidR="00D2147D">
        <w:rPr>
          <w:rFonts w:ascii="Verdana" w:eastAsia="Times New Roman" w:hAnsi="Verdana" w:cs="Arial"/>
          <w:b/>
          <w:sz w:val="20"/>
          <w:szCs w:val="20"/>
          <w:lang w:eastAsia="pl-PL"/>
        </w:rPr>
        <w:t>w alternatywnym systemie obrotu</w:t>
      </w:r>
      <w:r w:rsidR="00C56C95">
        <w:rPr>
          <w:rFonts w:ascii="Verdana" w:eastAsia="Times New Roman" w:hAnsi="Verdana" w:cs="Arial"/>
          <w:b/>
          <w:sz w:val="20"/>
          <w:szCs w:val="20"/>
          <w:lang w:eastAsia="pl-PL"/>
        </w:rPr>
        <w:t>:</w:t>
      </w:r>
      <w:r w:rsidR="00D2147D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</w:p>
    <w:tbl>
      <w:tblPr>
        <w:tblW w:w="839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75"/>
        <w:gridCol w:w="1197"/>
        <w:gridCol w:w="2002"/>
        <w:gridCol w:w="2360"/>
      </w:tblGrid>
      <w:tr w:rsidR="00477193" w:rsidRPr="00990ADF" w14:paraId="5A917F00" w14:textId="77777777" w:rsidTr="00C02CC7">
        <w:trPr>
          <w:trHeight w:val="960"/>
          <w:tblHeader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C47C96" w14:textId="77777777" w:rsidR="00477193" w:rsidRPr="00990ADF" w:rsidRDefault="00477193" w:rsidP="00C02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4EC4103" w14:textId="77777777" w:rsidR="00477193" w:rsidRPr="00990ADF" w:rsidRDefault="00477193" w:rsidP="00C02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skrócona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686E49C" w14:textId="77777777" w:rsidR="00477193" w:rsidRPr="00990ADF" w:rsidRDefault="00477193" w:rsidP="00C02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Oznaczenie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FFD0A50" w14:textId="77777777" w:rsidR="00477193" w:rsidRPr="00990ADF" w:rsidRDefault="00477193" w:rsidP="00C02CC7">
            <w:pPr>
              <w:spacing w:after="0" w:line="240" w:lineRule="auto"/>
              <w:ind w:left="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Kod ISIN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819081" w14:textId="77777777" w:rsidR="00477193" w:rsidRPr="00990ADF" w:rsidRDefault="00477193" w:rsidP="00C02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Minimalna wartość transakcji pakietowej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990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(w PLN)</w:t>
            </w:r>
          </w:p>
        </w:tc>
      </w:tr>
      <w:tr w:rsidR="00477193" w:rsidRPr="007F2954" w14:paraId="6AD1A870" w14:textId="77777777" w:rsidTr="00C02CC7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108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193C4" w14:textId="62BFA9E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01CYBATON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E95EE" w14:textId="6DE68B6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01C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A8920" w14:textId="407F42B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PLVCAOC00015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0B7D46" w14:textId="6D2E4A67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C1C4B8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D1D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B01E5" w14:textId="23E943E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2CPARTNER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49CA2" w14:textId="46DF0A1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2CP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9E903" w14:textId="759353B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PL2CPRT00030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6D0317" w14:textId="2FFFB69A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BD2B5E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EFB3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DA3D6" w14:textId="000CF60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2INTELLECT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2FB3E" w14:textId="0C48553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2IT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D63B3" w14:textId="4DF93E6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PL2INTC00018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D68C56" w14:textId="6DDBB160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DE306D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3A83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37F44" w14:textId="2030B43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4MASS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63F13" w14:textId="077DD9F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4MS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EA0E7" w14:textId="0220104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PL4MASS00011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CFB86D" w14:textId="231E5AED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193C0F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2665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FC4B0" w14:textId="5E9300B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4MOBILITY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95F2B" w14:textId="488FCD1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4MB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4B62F" w14:textId="4FBCC0C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PLESLTN00010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EE0070" w14:textId="173D6E90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6BD990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F249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4A35A" w14:textId="2AC747F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5THAVENUE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B7C74" w14:textId="3A212E7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5AH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22FED" w14:textId="2600739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PL5AVNH00013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F5835E" w14:textId="7A5FDC1E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C6DA89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2A6B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9022C" w14:textId="4A8C70C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7FIT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5076A" w14:textId="08D00C5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7FT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A252E" w14:textId="307725D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PLTRCPS00016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A12DFA" w14:textId="65F3DC6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20C679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4BE0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DBD19" w14:textId="575B752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7LEVELS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C3110" w14:textId="6AAAE85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7LV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30982" w14:textId="399FEC6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PL7LVLS00017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C079C6" w14:textId="473E12D9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5B04C8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CA58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57E8B" w14:textId="3365F55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AALLIANCE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4559E" w14:textId="6981AA4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AAS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54DF1" w14:textId="2E6F1F7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PLMIDVN00017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FBCB3A" w14:textId="78161939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29BACC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DCCB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71411" w14:textId="02D2A47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ABAK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98C1F" w14:textId="65FCD76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ABK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140BB" w14:textId="2FE15B2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PLABAK000013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7CF3A5" w14:textId="73729685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5D9AD1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22B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17B55" w14:textId="0E0564B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ABSINVEST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56171" w14:textId="7FF6098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AIN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805BD" w14:textId="1CD7CD8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PLABSIN00012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E10DC3" w14:textId="1DF51727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12ABBF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D8A6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E2B40" w14:textId="5E85FBD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ACARTUS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E1304" w14:textId="551B950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ACA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C2EFB" w14:textId="1E30847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PLACRTS00018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734BAB" w14:textId="46574E35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2EEED8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81D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7EFA6" w14:textId="1E6013D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ACKERMAN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19BFB" w14:textId="66E59E4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ACK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9BC81" w14:textId="11F60A1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PLACKRM00010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019647" w14:textId="26ED2D2E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18A1E0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DFD6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6F5A0" w14:textId="73EB12F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ACREBIT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9CFA5" w14:textId="1C43F5C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ACR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FC296" w14:textId="7638E85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PLACREO00019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68BF93" w14:textId="00359CDC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F32175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D228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0F350" w14:textId="23CF5C3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ADATEX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33966" w14:textId="6510AD7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ADX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DE947" w14:textId="4BDB015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PLPIK0000018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EB1FDD" w14:textId="2BCF94BE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EA8E46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0A1E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1E143" w14:textId="5589F59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ADVERTIGO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BA24D" w14:textId="289FA76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AVE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E5171" w14:textId="0FE501F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PLADMSC00013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17446C" w14:textId="5F883BE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C5A0BA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6FAE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C3064" w14:textId="086E5C4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AERFINANC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93F6E" w14:textId="0CD7612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AER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2FCEE" w14:textId="3DB68F4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GB00B42V2T10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0E297A" w14:textId="1FA256AE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399148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F9C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54281" w14:textId="31E40F2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AFHOL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53391" w14:textId="1527138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AFH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82050" w14:textId="172413C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PLMNTHL00016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CC6059" w14:textId="5E16AF6C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C78E58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F228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AB915" w14:textId="2754BA0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AGROLIGA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B1839" w14:textId="787222D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AGL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D0205" w14:textId="4DAF930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CY0101452114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036650" w14:textId="63A97127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646140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428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B205F" w14:textId="7666C2A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AGROMEP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5ADBD" w14:textId="5F475B0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AGP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6DB3E" w14:textId="4F7D442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PLAGRMP00010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959A1D" w14:textId="13ACC07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C6EF3F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A4B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BD016" w14:textId="655FB04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AITON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AA547" w14:textId="22FB607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AIT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33AA2" w14:textId="20B0EE6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PLATCDL00013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2D2847" w14:textId="3EB5D2B5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288BF5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880B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CF506" w14:textId="606150E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AKCEPTFIN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0B7A7" w14:textId="106A98E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AFC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25EA7" w14:textId="647777C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PLAKCFN00013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B61677" w14:textId="563A11A9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B814EB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BDA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5A753" w14:textId="0CC4657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ALDA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11E80" w14:textId="6575AE1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ALD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BFE5F" w14:textId="6EA3BD9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PLALDA000010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FA75AD" w14:textId="1AACDD3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5C376D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3074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DA7C9" w14:textId="74AE4F2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ALEJA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A9518" w14:textId="5E20824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ALS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6BA12" w14:textId="2032033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PLALSMC00016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DD2439" w14:textId="39B1CAF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173868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4782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E0B51" w14:textId="74C34C5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ALUMAST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4C1AC" w14:textId="0354F98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ALU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6B382" w14:textId="6DF4976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PLALMST00010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D16745" w14:textId="5B619746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837D5E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A9D1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85B31" w14:textId="49F53A3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ANALIZY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F3D58" w14:textId="5FC7050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AOL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2AF0" w14:textId="7118CE7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PLONLIN00013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B92E74" w14:textId="5FB55470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47FC03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0C5A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7BCF3" w14:textId="4A75494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APANET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8919E" w14:textId="10899EB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APA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71DFC" w14:textId="0A9A652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PLAPANT00017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36203E" w14:textId="6026D25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AB47CD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DC92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0A2E9" w14:textId="4C5F6F2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APIS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67E44" w14:textId="0437089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ASA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6C454" w14:textId="4E50C31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PLHMSG000019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16AB3F" w14:textId="0B596BCE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CA5E2C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D545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35C09" w14:textId="0089698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APOLLO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E7FF0" w14:textId="32A1E92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APC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EFCA4" w14:textId="087B901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PLBIOMD00017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4F1358" w14:textId="07526895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3125F9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7F0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918D9" w14:textId="7F82BEC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APS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B11BA" w14:textId="55DDEC0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APS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3DEB2" w14:textId="3DB4202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PLPOMST00012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D30924" w14:textId="42427C0B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29D8F0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7EC5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1026B" w14:textId="0B9D7FD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AQUABB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674D8" w14:textId="343E771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AQU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D8898" w14:textId="5B6C276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PLAQUA000014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5DE818" w14:textId="5F300656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F01568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BCC3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A47AD" w14:textId="506FF75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AQUAPOZ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C9296" w14:textId="7271C11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AQA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05D0E" w14:textId="1109776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PLAQA0000014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7ED6C0" w14:textId="33379C57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0D44D7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07A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DA1B6" w14:textId="7775863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AQUATECH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1947D" w14:textId="72AB49F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AQT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A6349" w14:textId="304276E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PLAQTCH00013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6FEC98" w14:textId="00D86FD6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B677EC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F504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34.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0A765" w14:textId="0A47182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ARAMUS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29ACC" w14:textId="64760E2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ARA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93410" w14:textId="20098A7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PLPNCNR00010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AF2D3E" w14:textId="2911609B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89240E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C7F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07FE5" w14:textId="1AB3D35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ARENAPL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72A37" w14:textId="7FBF201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ARE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B5865" w14:textId="6240209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PLCRBON00018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9B016A" w14:textId="512F779B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11F666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F8C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6EE5" w14:textId="250C4FF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ARI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C174B" w14:textId="6464D50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ARI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65263" w14:textId="0B4E4C8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PLAGRIN00013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439E5E" w14:textId="55D9E99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0F15FC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2042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A6F93" w14:textId="23E277C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ARKROYAL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72DF3" w14:textId="421A032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ARK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A8B0F" w14:textId="7AF7E4A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PLANMD000014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F598BD" w14:textId="130BD3AE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4E5075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3C52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AE644" w14:textId="47C47B2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ARRINERA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07553" w14:textId="57B6335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ARX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1DAF5" w14:textId="03DC106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PLABNET00019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799F66" w14:textId="2C6D448A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7A4244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5A2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E99E8" w14:textId="76EB19C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ARTGAMES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35B82" w14:textId="3449CC1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ARG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A5861" w14:textId="0E27DA6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PLARTGS00019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ED4605" w14:textId="29F1D2BF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AFBAF7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9860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279E1" w14:textId="3D2EA78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ARTP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AB93B" w14:textId="41DCC99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TYP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0D616" w14:textId="4E2E9BD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PLTLPKA00010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41F909" w14:textId="6D1E70B5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B7AC21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BF2B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0C024" w14:textId="43D6C08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ASTRO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81805" w14:textId="20A4966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ASR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E43B7" w14:textId="652A5FA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PLASTRO00013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F8C3C2" w14:textId="25A3938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D4AE8D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CE2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31639" w14:textId="0F5EAAE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ATCCARGO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850F1" w14:textId="3DCF677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ATA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5E4EB" w14:textId="58C10A4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PLATCRG00013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1C147E" w14:textId="00B3718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137D29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2306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374E3" w14:textId="7F16081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ATONHT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7E02C" w14:textId="0B40B32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ATO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FE6EB" w14:textId="4C265E2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PLATNHT00014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0A8908" w14:textId="76F6B65C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D7611B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13A4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C43EF" w14:textId="71BEF07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AUTOSPA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6FAFE" w14:textId="451BE79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ASP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7D3F1" w14:textId="5A91388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PLAUTSP00014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2A8D28" w14:textId="1033036B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C3AAB4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9A8A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C64EB" w14:textId="1016C7F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AUXILIA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85B78" w14:textId="5501E2A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AUX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9EB1A" w14:textId="4461535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PLAXILA00018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FD1C7C" w14:textId="64C84584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2E0800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4BF6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115E7" w14:textId="721FC94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AZTEC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20A38" w14:textId="4879409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AZC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EF53E" w14:textId="6EB0E49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PLAZTEC00011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62F868" w14:textId="133F0E24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AA3111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5D80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8A4C1" w14:textId="750E2A0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BALTICINV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5753A" w14:textId="3B70570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BCI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F0850" w14:textId="5FC71F1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PLINPNT00013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8EC185" w14:textId="750007F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39FC65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757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24514" w14:textId="1D3DCC4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BALTICON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0F617" w14:textId="66D2488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BLT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DCACA" w14:textId="2C36797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PLBLT0000013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5979BA" w14:textId="40DE395F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C55579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BAB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2B52D" w14:textId="284BD05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BBINWEST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D701D" w14:textId="7F85A4B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BBA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2F08A" w14:textId="450C5F3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PLBBCLS00017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52961A" w14:textId="06AD81F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498347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DDC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2BFD0" w14:textId="495EE6E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BETOMAX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56D32" w14:textId="58CCD20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BTX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B00E3" w14:textId="44A34E6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PLBETMX00013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1DE99D" w14:textId="4802E3A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C43957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23A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FB1B0" w14:textId="31E3BC7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BINARY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080DC" w14:textId="08C2937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BHX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C3C2F" w14:textId="2BA06C2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PLBNRHL00013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0D9CC2" w14:textId="44624D9E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332122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F203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639A1" w14:textId="0A486F6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BIOERG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D957A" w14:textId="17E5B2E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BER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C47CF" w14:textId="620E345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PLBIORG00019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AB859F" w14:textId="55FBE72B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4BC049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69D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D1B40" w14:textId="3BE0417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BIOFACTOR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B4989" w14:textId="253CAB8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BFC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0B3BB" w14:textId="238D3B7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PLBFCTR00013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8BF829" w14:textId="7C2E89B5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7452F2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5B44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F18F0" w14:textId="2065EA4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BIOGENED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CBC34" w14:textId="00D973A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BGD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CEB08" w14:textId="3136503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PLBIOGN00018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519170" w14:textId="0BB02E9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45439B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F795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CF81A" w14:textId="00F734D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BIOMASS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6E9A5" w14:textId="26B2511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BEP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E1D81" w14:textId="21DCC32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PLBMSEP00011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1ED167" w14:textId="2D3828FB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A267BC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8DB3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6E7AB" w14:textId="5E88EF4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BIOMAXIMA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24438" w14:textId="4650B60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BMX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FDB8D" w14:textId="2163598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PLBIOMX00015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66ADCD" w14:textId="7B6F1C2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EC8662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115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EBE82" w14:textId="7097411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BIOPLANET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F2AAB" w14:textId="75A9934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BIP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48BE5" w14:textId="05840F5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PLBIOPL00013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57A100" w14:textId="364D62E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A323E2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1D5E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77D42" w14:textId="51D74F9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BITEVIL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D2C35" w14:textId="4C16403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BIT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5E85C" w14:textId="0CAAFD7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PLBTEVL00019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BFFBF9" w14:textId="16CB6706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C6FC8C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F919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C0920" w14:textId="143C170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BIZTECH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F0AF" w14:textId="604BB30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BTK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C3E2A" w14:textId="531F93F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PLBZTKN00013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99D43B" w14:textId="7D7D548E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C75C46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6E7A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C1A68" w14:textId="4C21D14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BLACKPOIN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DEAB1" w14:textId="4865AC9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BPN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132C8" w14:textId="7F9BE27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PLBLKPT00018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56227D" w14:textId="1A4CE55A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FA0ED0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05E6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B0CAA" w14:textId="13075EA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BLIRT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1B3DD" w14:textId="1CC5EB0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BLR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E2AE2" w14:textId="6FD7442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PLBLIRT00018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3FF4D9" w14:textId="305DDA9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3ED884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9788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F1784" w14:textId="1B96BD3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BLKCHNLAB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61E5D" w14:textId="00E617A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BTC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78F8F" w14:textId="1626941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PLDMNMN00016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DB1625" w14:textId="610B6309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D85497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9305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EDE44" w14:textId="0CE3363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BLOOBER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19A11" w14:textId="03A3810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BLO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03CF8" w14:textId="3298862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PLBLOBR00014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EFB1D0" w14:textId="205EBBD7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300 000    </w:t>
            </w:r>
          </w:p>
        </w:tc>
      </w:tr>
      <w:tr w:rsidR="00477193" w:rsidRPr="007F2954" w14:paraId="004BAE3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117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88A0D" w14:textId="6D58F9C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BLUETAX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503EB" w14:textId="0972220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BTG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41721" w14:textId="7A8F3F8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PLBLTXG00010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A80EC7" w14:textId="6484FC9A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BDDD5A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C66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70CA7" w14:textId="5CDB82C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BLUMERANG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D4ECA" w14:textId="6C34D62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BLU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4796A" w14:textId="4209339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PLBLMPI00017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02D623" w14:textId="760C3CEE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D9D5A4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58C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DE1AD" w14:textId="4E8A6EF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BOA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799F1" w14:textId="2FCF16C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BOA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98233" w14:textId="36A89F9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PLDRKND00010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04BB97" w14:textId="7E00180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CDA5AD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7DFA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BE27" w14:textId="64A6EE7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BORUTA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0D24F" w14:textId="7317BD0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BRU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0E902" w14:textId="70BB6EE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PLBRTZM00010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67B012" w14:textId="619BCC6B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84CB88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A0D9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98305" w14:textId="30FE1FF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BPC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416A8" w14:textId="201DA45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BPC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5FB94" w14:textId="2C378F3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PLBLKPC00014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F140B8" w14:textId="6A7E7F2E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957ADB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B2D0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BB000" w14:textId="11E2031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BPX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BD30E" w14:textId="269E75F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BPX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C9EDF" w14:textId="28200C9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PLDOMEX00010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37A23C" w14:textId="7090263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07177E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129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3DAB1" w14:textId="6516131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BRAND24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980FC" w14:textId="1AE866B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5FE5D" w14:textId="60B8C41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PLBRN2400013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9C262E" w14:textId="2B47386A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B22C94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729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8D6C2" w14:textId="664C0BB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BRAS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3B5E4" w14:textId="0E6ADAE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BSA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5D315" w14:textId="345BAA5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PLINVNT00011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7F8BCC" w14:textId="3BA22205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5FB64A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9804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1B3C3" w14:textId="55FFFAE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BROADGATE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9FF4E" w14:textId="584A192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BDG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42767" w14:textId="2DB4032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PLBRDGT00019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0892FA" w14:textId="6DEAA18C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29D074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25D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98405" w14:textId="5D446DA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BVT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AB3DE" w14:textId="252F417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BVT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335C0" w14:textId="20EF22A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PLBVTSA00012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A1C204" w14:textId="111087BB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E1D89E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9B32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7838F" w14:textId="4233D37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CAMBRIDGE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F0035" w14:textId="594487D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CAM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C372" w14:textId="351B6C5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PLCCHT000014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C1F695" w14:textId="78181267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0022F2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FE64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F5A7" w14:textId="4E87009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CANNABIS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9F1C4" w14:textId="2C2E6E6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CBD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CCDD7" w14:textId="0C4E658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PLBLOCM00013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E15838" w14:textId="369A7690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0DCF45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46E8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7E90E" w14:textId="5EC34FD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CARBONSTU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48F75" w14:textId="05DA1F8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CRB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05F62" w14:textId="1BF7672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PLCRBST00016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98114F" w14:textId="7D3C8A4B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EBDD98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A17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11EFC" w14:textId="1692649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CARLSON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E9CEF" w14:textId="092AE78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CAI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77289" w14:textId="4E00EF9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PLHOTB000011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C1D966" w14:textId="14F58ED7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3EF4F0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B23E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5BAF5" w14:textId="2B758D0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CARPATHIA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218F4" w14:textId="57B0CF0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CRC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41B36" w14:textId="3502952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PLCRPCP00034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24C6E7" w14:textId="3F201A89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FBA898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89C55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25754" w14:textId="4DA6C3C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CASPAR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CDB19" w14:textId="11B254A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CSR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E4704" w14:textId="0165976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PLCSPAM00017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1744E2" w14:textId="316F22DD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465DC3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3B25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89CE9" w14:textId="0F99523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CCS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85F68" w14:textId="07F352A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CCS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CB35" w14:textId="1CB74E0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PLCCS0000012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409376" w14:textId="3F39A4A5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C3303E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660E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DD790" w14:textId="216E295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CCTOOLS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39D28" w14:textId="1A33E2A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CCT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10351" w14:textId="538A7BB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PLCCTLS00017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F8F099" w14:textId="02B979B9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567733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C64E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6A07D" w14:textId="207F57F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CDA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7A284" w14:textId="505D990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CDA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28A40" w14:textId="31C5C37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PLCDA0000018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EEB375" w14:textId="0AE999F6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9EEE63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9592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2D489" w14:textId="3EC4160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CENTURION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06516" w14:textId="038E1C6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CTF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2C440" w14:textId="7DE5748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PLSTRGM00014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FF9B1F" w14:textId="66B49E0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8C8B4C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2379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4C214" w14:textId="3A1F994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CEREALPLT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6737A" w14:textId="6947589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CRP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8CCAF" w14:textId="711E43A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CY0103021610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614CB5" w14:textId="3115B98E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30BA74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842A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A2B9A" w14:textId="297C417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CFG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7A5D0" w14:textId="1EE7897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CFG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0E17F" w14:textId="3392101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PLCRFRG00016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07A32B" w14:textId="057F5AF5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2D9CE6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1B30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BF194" w14:textId="01D1295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CFSA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F9F40" w14:textId="502CD61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CFS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CFD9D" w14:textId="631EDDA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PLCFBPS00019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6A660E" w14:textId="3229DBE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E5CC74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ECF0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E75A7" w14:textId="0AE537E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CHERRY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43F92" w14:textId="169D973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CHP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7647C" w14:textId="36BF091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PLCHRPK00018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B6B579" w14:textId="59CBED8D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EDDFC8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1DA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D4DE4" w14:textId="7F65174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CIASTZKRA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1E7B7" w14:textId="643B15E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CZK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320B0" w14:textId="49C4E6C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PLTABLO00012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09C52C" w14:textId="21D7788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A9CB1E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B531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CCCBA" w14:textId="6236B68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CLOUD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6D0B0" w14:textId="6804D4F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CLD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0D6F7" w14:textId="1C6C1BD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PLCLDTC00019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D39233" w14:textId="7A74115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6533BC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C840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F0BF9" w14:textId="51C93BF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CMI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B4FA9" w14:textId="300DA5E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CMI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BD825" w14:textId="16A36E5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PLCMINT00013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3FBD6F" w14:textId="16CC88AD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4E2F04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A6E0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3A7D6" w14:textId="3FA4078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COLUMBUS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A62A8" w14:textId="12C08B4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CLC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79D6C" w14:textId="7FAAD03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PLSTIGR00012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CF39A4" w14:textId="5703CAFD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150 000    </w:t>
            </w:r>
          </w:p>
        </w:tc>
      </w:tr>
      <w:tr w:rsidR="00477193" w:rsidRPr="007F2954" w14:paraId="209B974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2B11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5D907" w14:textId="478F3E7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COMECO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3E80B" w14:textId="5D5C9DB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CMC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9A345" w14:textId="451C708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PLCOMEC00016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696D87" w14:textId="6F165B4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0CAC89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6FD5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D0256" w14:textId="47B8003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COMPRESS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F93C8" w14:textId="78ED26F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COM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520EB" w14:textId="3CFC4AD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PLCMPRS00011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2CB93B" w14:textId="35CFD8AC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E42D6A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9051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3B48" w14:textId="01B80BA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COPERNIC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61A6B" w14:textId="0CA42FA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CRS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02581" w14:textId="11C6058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PLCPRSC00012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4BAD44" w14:textId="74CEB1F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282164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B36A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CAED1" w14:textId="388D7E6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CORELENS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B6271" w14:textId="2737CDE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COR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4CB7" w14:textId="22E1DFA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PLCRLNS00018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27BCC8" w14:textId="4E4D8B8A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8EF554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8E0A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1C19D" w14:textId="0FEF1BB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CREEPYJAR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D95C6" w14:textId="63078C4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CRJ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7C2F1" w14:textId="339E6F1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PLCRPJR00019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9E74AF" w14:textId="6018AEA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F9F0F4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9B94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55B7A" w14:textId="2DF0383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CSY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32194" w14:textId="73A8AA9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CSY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BDE77" w14:textId="28A5F15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PLCSYSA00016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F261CF" w14:textId="0128B2AF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9DB9B2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D34A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8A150" w14:textId="115BA4C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CTE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15566" w14:textId="03CCA7B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CTE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61401" w14:textId="5D4B7C9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PLCNSPR00019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6A3E0F" w14:textId="33F6E81C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BAE6DF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92A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37FFD" w14:textId="22334E1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CWA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1ECE4" w14:textId="2547B2F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CWA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9DAD2" w14:textId="4AAA0CD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PLCWA0000018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FC64A9" w14:textId="78BC77A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3D656E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EDB5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50329" w14:textId="7146A3F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CWPE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6FD88" w14:textId="3E0E4A2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CWP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928BD" w14:textId="4540606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PLCWPE000017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3CCECD" w14:textId="51BF8199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746143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B4B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F8D0D" w14:textId="3ADBA22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CZARNKOW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31620" w14:textId="16E958C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BRO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47A68" w14:textId="10FFF8F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PLBRWRG00013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28A4C6" w14:textId="46FE6BA0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E81E4F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B5C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59DA3" w14:textId="2973C1C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DAMFINW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D7571" w14:textId="58DEA5C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DIN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F5A5F" w14:textId="708B522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PLFLYPL00017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8AE50D" w14:textId="2BDBBA9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B05476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796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046F3" w14:textId="27915E9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DANKS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EACA5" w14:textId="0EE586E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DNS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22404" w14:textId="1674A4B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PLDANKS00014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5C5A6A" w14:textId="13E073DA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7CDF5B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6142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FCEC3" w14:textId="24C9247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DBENERGY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BC1A4" w14:textId="53890B3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DBE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09043" w14:textId="4B807EA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PLDBENR00017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CB4975" w14:textId="1B8854B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B2E48F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D3C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293F9" w14:textId="5826CE3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DCD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3A741" w14:textId="63C1F6B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DCD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41C64" w14:textId="2323739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PLTERRA00016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61EF84" w14:textId="221589BF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9CDA40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3D01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85A21" w14:textId="2F5238D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DDISTANCE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68D1D" w14:textId="005B120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DDI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06561" w14:textId="40D0724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PLIFN4L00018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FE1DE5" w14:textId="17BD342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7FF7BF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4441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C4A8E" w14:textId="5085EDD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DEKTRA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4F45D" w14:textId="3D033E9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DKR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F7844" w14:textId="40859BC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PLDKTRA00013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F5926E" w14:textId="60B6B2A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9952D7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DC85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FA4B8" w14:textId="5BEFBC4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DENTAMDC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F0ED9" w14:textId="1717D2C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DAM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952CD" w14:textId="07FEF3D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PLDNTMD00012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AA769D" w14:textId="5ADD5220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E0E084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070E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E541D" w14:textId="77A4795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DEVORAN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DC6EF" w14:textId="7BD068D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DEV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595F7" w14:textId="0552860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PLVGUAR00011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470816" w14:textId="49EC7B8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E18E69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BF9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40E34" w14:textId="104AF03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DIGITAL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1B9C2" w14:textId="25EE141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DGL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00B49" w14:textId="3986AE3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PLDGTAV00013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BDD81F" w14:textId="7ED5923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7B527C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0E92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FC258" w14:textId="625686C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DOMLEK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F727F" w14:textId="2C7DF2B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DLK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86BBF" w14:textId="76D414B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PLDMLKR00023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BA50A8" w14:textId="412B94F6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D4416E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DD75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0A041" w14:textId="3FFE6B2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DOOK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0B3C9" w14:textId="1E624D9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DOK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DD527" w14:textId="3C47E5E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PLDOOK000019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A6F64F" w14:textId="2D4B003F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A74E7E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8766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70CD9" w14:textId="31552F0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DRAGEUS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4D4E6" w14:textId="2BF9031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DRG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83CE4" w14:textId="0AF87F5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PLDRGGM00013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34DFA7" w14:textId="7A3B1635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269290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5C45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A8F7F" w14:textId="47CFE00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DRFINANCE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FB91A" w14:textId="0CD207E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DRF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CFC9B" w14:textId="70859B2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PLDRD2400010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9377D6" w14:textId="509D310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C86A1E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CF89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E7F42" w14:textId="396DE27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EASYCALL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4BB33" w14:textId="479670D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ECL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E8485" w14:textId="717387A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PLESCLL00010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7EB8DC" w14:textId="7827D73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9B43C2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9D1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05F76" w14:textId="2B77AEF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EC2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AFF1E" w14:textId="297F57A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EC2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A0626" w14:textId="15525E1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PLEC20000010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4AE15B" w14:textId="13EF4EBA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4D510C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3A5A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F392E" w14:textId="5EABF0E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ECCGAMES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732D" w14:textId="0546157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ECC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C718C" w14:textId="6CB1D1D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PLECCGM00012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7CC66D" w14:textId="7CCB0E1F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150 000    </w:t>
            </w:r>
          </w:p>
        </w:tc>
      </w:tr>
      <w:tr w:rsidR="00477193" w:rsidRPr="007F2954" w14:paraId="4A7D866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593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8724B" w14:textId="14E9BB5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ECERAMICS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55C85" w14:textId="65C3D63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ECR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B39C8" w14:textId="24FEA46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PLGPFCS00018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E46181" w14:textId="57F5A669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F5A522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FC19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C2227" w14:textId="05FDDD5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ECOTECH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6E832" w14:textId="772037B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ECO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67837" w14:textId="2A06C97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PLECTPL00019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BEBCB6" w14:textId="616BAD79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1C84DE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942A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3E6D9" w14:textId="7AEAF39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EDISON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BF9A2" w14:textId="228FD2A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EDN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49DC9" w14:textId="02903E3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PLEDSON00018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75EB14" w14:textId="72AE66CA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6DD29A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AFD8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3E741" w14:textId="27AA4BC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EFENERGII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B9721" w14:textId="4B2A979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EFE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1CA31" w14:textId="3C075F5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PLINTRW00028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86A7B8" w14:textId="01E074E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00A8D4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4735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C9E0A" w14:textId="1AF0960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EFIXDM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79AAE" w14:textId="1AB896E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EFX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5F621" w14:textId="3681551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PLEFIX000012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401FA2" w14:textId="1AAAFA6D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B94B02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A759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2D0E8" w14:textId="2C55E69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EKIOSK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52A5F" w14:textId="767CE5A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EKS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77366" w14:textId="308348F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PLEKOSK00019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72F7AE" w14:textId="37929A46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A1B788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3E6E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5C445" w14:textId="0E353CE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EKOBOX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781C1" w14:textId="2B6E631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EBX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9AF3E" w14:textId="44DBC51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PLEKOBX00018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D4A71A" w14:textId="3E24E07E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B36712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6BB3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F5C5E" w14:textId="27C5132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EKOPARK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72751" w14:textId="4E7C565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EPR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C057F" w14:textId="1308668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PLPRIPK00018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3BC663" w14:textId="445106C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958240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869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B02EE" w14:textId="737CF42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EKOPOL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C4785" w14:textId="1BB048E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EGH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071BE" w14:textId="54EA793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PLEKPLG00019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5830E2" w14:textId="42386FD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E92E4C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AF56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23AF3" w14:textId="0A2794E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ELQ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C6BC5" w14:textId="2B8816D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ELQ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F4933" w14:textId="1EE032E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PLIPOSA00010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F7DAD4" w14:textId="1A0DC61A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A3C00D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D0E8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E1EB0" w14:textId="1D75826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EMMERSON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C0792" w14:textId="4019652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EMM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B70BC" w14:textId="294AE6B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PLEMRSN00012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B0D082" w14:textId="3982720B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C9ED7C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FEDE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369BC" w14:textId="5C5DEF3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EMONT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C181A" w14:textId="1AAF7F1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ELM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5903C" w14:textId="59ABEC0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PLEKTRM00016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5B3220" w14:textId="338A8B6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AB84C0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EB8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1362C" w14:textId="6511E2F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EMUZYKA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8076F" w14:textId="7A3D696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EMU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1F1CF" w14:textId="2100C94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PLEMZKA00019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F66CCA" w14:textId="36360880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91AE17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E5A2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E49D3" w14:textId="51F0E55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EONET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2F28E" w14:textId="219A7E4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EON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FEF54" w14:textId="3EEBAE4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PLEONTW00016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AD36C5" w14:textId="7288D77D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F264DC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20B2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B0251" w14:textId="06BFDB7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ERS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49300" w14:textId="0953EE4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ERS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83BF9" w14:textId="73E9DA0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PLEURSS00014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217230" w14:textId="6D5E71D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EAA722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1A9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11050" w14:textId="5B425EE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ESKIMOS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BC300" w14:textId="1C40CD3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ESK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4AD18" w14:textId="7D0DA16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PLESKMS00016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21403F" w14:textId="0EF4DD6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D0C044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FDAA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51EEC" w14:textId="62DDB5A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EUROSNACK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03E78" w14:textId="6E8F3C6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ECK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4974" w14:textId="080C5E9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PLERSNK00016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23A208" w14:textId="5D955205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D2F518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8C1B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7B4C2" w14:textId="4478662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EUROTAX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E6539" w14:textId="59F2D16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ETX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E012A" w14:textId="53597A2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PLEURTX00012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0F90B5" w14:textId="2AB0C49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2D362B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D042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D4594" w14:textId="5A72060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EXAMOBILE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EAD3" w14:textId="635E377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EXA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77300" w14:textId="308208C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PLEXMBL00010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C39261" w14:textId="07967CA7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D4D59E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BBC9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3E0AA" w14:textId="3338D06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EXCELLENC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EC102" w14:textId="25A0196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EXC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F4F1A" w14:textId="09FB1BF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PLEXCLN00016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AA8F6F" w14:textId="016BEE1B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DC3863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14A8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B5E0D" w14:textId="249A377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EXIMIT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3FD93" w14:textId="4B4E5F7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EXM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3DCF9" w14:textId="18B0528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PLEXIM000013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611DDD" w14:textId="3F5AA004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1395D9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F181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DAFB7" w14:textId="12B9A24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FABRYKAKD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ACEC1" w14:textId="76935C0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FKD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AA2B2" w14:textId="0E3F4BE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PLFKDRW00016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B065AD" w14:textId="2D4F5CB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9E982A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199E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8841D" w14:textId="58A3DD9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FACHOWCY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10B79" w14:textId="2179149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FAV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210FA" w14:textId="3D18C9A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PLFCHVT00012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120F7F" w14:textId="7AFD578B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66195C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3DAE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60857" w14:textId="6414791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FALCON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ABA10" w14:textId="0075478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FLG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0C417" w14:textId="2E461BC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PLEENRG00014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FF7CC0" w14:textId="52A36B7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E3CAD7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1728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1633F" w14:textId="625DB97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FARM51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962B2" w14:textId="40A0B92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F51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C1557" w14:textId="70EB425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PLFRMGR00015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BB79CF" w14:textId="0C5BE5A9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300 000    </w:t>
            </w:r>
          </w:p>
        </w:tc>
      </w:tr>
      <w:tr w:rsidR="00477193" w:rsidRPr="007F2954" w14:paraId="70C5B79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F7E8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16508" w14:textId="3C863BC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FHDOM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DD75F" w14:textId="04AFB0F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FHD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C2DE7" w14:textId="6324904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PLFHDOM00010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79E151" w14:textId="0CBFD58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D70725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190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D1C5A" w14:textId="366E63F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FIGENE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57772" w14:textId="43FD099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FIG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42694" w14:textId="5D65B50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PLGPPIK00011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E8F7A0" w14:textId="21DFB3B4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DE2C72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5CCE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82592" w14:textId="1DFDBD2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FINHOUSE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650F9" w14:textId="2A4E8D4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FIN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D088C" w14:textId="228EF69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PLFINHS00018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DD9D27" w14:textId="61980814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732812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C3E9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EA9F2" w14:textId="207ACAB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FINTECH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A7CC2" w14:textId="21BEE9E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FTH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10222" w14:textId="34210C1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PLJRSDB00015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CB9C29" w14:textId="72D93314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82DF5E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67B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5D52B" w14:textId="118981F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FINVENTUR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F90BE" w14:textId="634C031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FIV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06C64" w14:textId="761FC78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PLARTBM00013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BB07FB" w14:textId="3C3639AB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BF281C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C6C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D8F4D" w14:textId="074F34C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FITEN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F34DE" w14:textId="04A99AF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FTN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C15D1" w14:textId="79AA4D7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PLFITEN00013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CDE5B7" w14:textId="156BC639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C6664E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C45B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BAEF3" w14:textId="62A03E7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FLUID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37C97" w14:textId="3889393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FLD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F7E4E" w14:textId="0363DE1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PLFLUID00017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1D3AD2" w14:textId="294C41FF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694994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D65E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4AAB2" w14:textId="6D8C901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FOREVEREN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51A46" w14:textId="448125B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FOR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DBE56" w14:textId="298FAEA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PLFRENT00014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1B97A0" w14:textId="082CDF3E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666E1B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50C6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9BD69" w14:textId="3C7D106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FORPOSTA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413D4" w14:textId="24EC540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FPO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965B6" w14:textId="19608B5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PLFRPST00019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EFCBB5" w14:textId="27CECA5F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2E7444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89E3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CCA32" w14:textId="43366DB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FTIPROFIT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59609" w14:textId="1A1BB8B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FTI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9C81D" w14:textId="348AC11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PLFTPRF00016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2EC924" w14:textId="4A1D689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7E6D96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BF65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270D7" w14:textId="65414FC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GALVO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FCF49" w14:textId="159E5B9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GAL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FDB91" w14:textId="772D531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PLGALVO00017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C71E6B" w14:textId="20D9E7B6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A11E48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C2F2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6BF65" w14:textId="629AEDE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GENERGY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9345F" w14:textId="6CA4DCD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GNR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B0091" w14:textId="0BB98AA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PLDVCOM00018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31B5A3" w14:textId="68094BC9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0FB686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500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125B1" w14:textId="47AD486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GENOMED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FD3C3" w14:textId="5DC0080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GEN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BBF39" w14:textId="2B003E7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PLGNOMD00024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23D050" w14:textId="43686FB5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02BC6D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FB00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A2936" w14:textId="189259D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GENRG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BB9FB" w14:textId="418DFE0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GNG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AC951" w14:textId="7F561ED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PLELKPE00014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8A2149" w14:textId="25EAEE76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9765C5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C700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A1AE1" w14:textId="40CAE72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GEOTERM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5CEFB" w14:textId="4313A00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GTP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2313A" w14:textId="62EF485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PLGTRMP00010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074F33" w14:textId="10B63D7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C89CE9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3AC4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83DDB" w14:textId="3A60E99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GEOTRANS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9CD6D" w14:textId="32EE9DF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GTS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ACAC2" w14:textId="072E476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PLGEOTR00010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412734" w14:textId="1576D367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7FFFF3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EC8B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A8156" w14:textId="0A98CFB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GEOTREKK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0AF36" w14:textId="23665DC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GTK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E84D6" w14:textId="2928662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PLPLMKR00019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9AAD87" w14:textId="0DE384E4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33C46F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CAE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DBA10" w14:textId="6C6DE46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GKSKAT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7CFDB" w14:textId="4EE16CB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GKS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DC872" w14:textId="39145BA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PLGKS0000016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DF869F" w14:textId="5D0D183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580672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782E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B6AEE" w14:textId="5A65F9A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GLGPHARMA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20DB7" w14:textId="15282E9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GLG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51CD6" w14:textId="418F973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PLM100000014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A04B94" w14:textId="3CA9F73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2D8A31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01E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3CFFF" w14:textId="5F7D128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GOLAB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F1684" w14:textId="5C3D9FC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GOL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FBE97" w14:textId="4328BA5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PLGOLAB00019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4F6B6B" w14:textId="0C80816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7C8D3D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89AE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2D57E" w14:textId="38F12D4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GOTFI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51139" w14:textId="1763B77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GTF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2985D" w14:textId="6783326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PLGOTFI00016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9C0DC4" w14:textId="2F31FDF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80A635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F5CA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91B94" w14:textId="2BE82D4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GOVENA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3C466" w14:textId="051D695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GOV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24969" w14:textId="545DF33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PLGVNLT00019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26F824" w14:textId="33482D9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7000ED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7193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BF43C" w14:textId="7309E4E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GREENENER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587DA" w14:textId="5DA0479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GRE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978CF" w14:textId="68E7507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PLDBBGR00017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CC6308" w14:textId="0D077CB7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C18ACC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F4EB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1B8A8" w14:textId="73483FE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GREMPCO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5E458" w14:textId="35C7C54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GRM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5B93F" w14:textId="4BE7F82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PLGRMPC00016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105EFB" w14:textId="1D27D55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98291E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65B1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2219F" w14:textId="1C2F8CD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GRMEDIA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0C74C" w14:textId="673C17E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GME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A963C" w14:textId="076F0C4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PLGRMID00019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725DBB" w14:textId="4A36110C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421DE5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CD0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B15AE" w14:textId="1738E7B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GRUPAEMM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BA99F" w14:textId="7D1EB9C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GEM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72AE0" w14:textId="1EC95CF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PLEMRCP00011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04C5B8" w14:textId="2E000B3B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94C3DC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6A4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07FB" w14:textId="52BBA34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GRUPAHRC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9F344" w14:textId="0374F57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HRC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62B55" w14:textId="38FA12C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PLGRHRC00012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191521" w14:textId="6CAE29E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7F287F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A3E8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EBFFE" w14:textId="7089D70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GRUPAREC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83C68" w14:textId="730A572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GRC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2200C" w14:textId="6EBE042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PLRCKL000010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444407" w14:textId="0AB3152F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6ED15D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5316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E5CB8" w14:textId="13404FA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GTRINITY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7BDA3" w14:textId="253D115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GTY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2D1EE" w14:textId="32CDFAC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PLGTRNT00010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AC8EC0" w14:textId="2319D65F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1982F7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EA5E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DC555" w14:textId="3141B19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GWARANT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815A9" w14:textId="40468E6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GWR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DA30" w14:textId="6DD0CC4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PLGWRNT00014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3620E2" w14:textId="7E395345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466893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500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64038" w14:textId="783C86F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HAMBURGER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A660E" w14:textId="45125FD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MRH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A0C63" w14:textId="6CF27D4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PLLSNRN00015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2A21FC" w14:textId="2DBE3C3B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727A89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5741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F22A5" w14:textId="7619791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HEFAL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0D91A" w14:textId="4A46BF5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HEF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58705" w14:textId="17276D1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PLHFLSW00013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89BD15" w14:textId="5E91925A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4157C4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9501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D3EE0" w14:textId="11A875F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HEMP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1E659" w14:textId="06C2547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HMP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ECF68" w14:textId="682ECA2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PLEBCSL00011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2791E9" w14:textId="660EC044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79E368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612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5A35C" w14:textId="5EF2D91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HGAMES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8DA1D" w14:textId="257EAF1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HBG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44E46" w14:textId="080F71C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PLHCKLG00010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FB8EB4" w14:textId="538D8FA7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263A3B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C5A9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4CA36" w14:textId="78CCCCC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HORNIGOLD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E64C5" w14:textId="63D83F8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HRL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C834E" w14:textId="7A0A5DC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PLMBLPR00018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B6017B" w14:textId="7ABCBAE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98B777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DA74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583DB" w14:textId="355A92C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HORTICO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0622B" w14:textId="6EBD769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HOR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2DDF7" w14:textId="757B75B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PLHRTIC00014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8A3E79" w14:textId="1C5EE470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9B4DFD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92A1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FFD23" w14:textId="7F6E6E2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HURTIMEX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EE89A" w14:textId="4A83F93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HRT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E4153" w14:textId="43FBF44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PLHRTIM00013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5CDDC7" w14:textId="33D6AD45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D4F6CD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8FC0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3A59F" w14:textId="4DC1FE5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HYDRAPRES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59BAE" w14:textId="26482ED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HPS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230A8" w14:textId="3A3AE8D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PLHDRAP00017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91A40C" w14:textId="01046DE9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1D03C7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B0DA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063DF" w14:textId="21F92E4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IBCPOLSKA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4698E" w14:textId="6F71413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IBC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25D0E" w14:textId="66DEF39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PLIBCPL00018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C8AE36" w14:textId="1234CB8B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8354C2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60F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3BA20" w14:textId="0E71507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ICPD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838AA" w14:textId="2C299FB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ICD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29FD5" w14:textId="53E0A37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BG1100018057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DA928E" w14:textId="6BECF036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259D96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EDC1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8E0AE" w14:textId="7BC846D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ICPGROUP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02556" w14:textId="4D52B6C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ICP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41F0" w14:textId="793B59F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PLICPGR00014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1F6B08" w14:textId="74F853B7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3727FB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8FB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851B4" w14:textId="75B089C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IDH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32C99" w14:textId="10A3036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IDH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2CAFC" w14:textId="58C5FAA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PLICI0000010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422AD9" w14:textId="3E2DC504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242351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F10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1B008" w14:textId="7CEBF6F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IFM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AE5BE" w14:textId="036DD9F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IFM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C84C4" w14:textId="284EAA3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PLINVFM00012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9E0568" w14:textId="6CE524F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67EAA1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3959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3F98D" w14:textId="2DC83D4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IGORIA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9778F" w14:textId="75E27D2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IGT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C5AA0" w14:textId="0CE8A7F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PLIGRTR00014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FD965F" w14:textId="547FDA2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76294B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ACF0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A4DB4" w14:textId="47E047C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IMAGIS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3B60E" w14:textId="022EA00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IMG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B62" w14:textId="51BE9E6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PLIMAGS00013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220690" w14:textId="18D008E0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1C133C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C2A5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7FF64" w14:textId="7FF144F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INBOOK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D9C28" w14:textId="65F00F3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C9C0C" w14:textId="4584E6D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PLINBOK00010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9B5964" w14:textId="16984D27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D0D589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736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4C223" w14:textId="6BD4877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INCANA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892A2" w14:textId="535EBAB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ICA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E0321" w14:textId="742D3B4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PLINCNA00011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5ADE41" w14:textId="0647A28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CA8007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EDF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62D60" w14:textId="0532F49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INDOS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77845" w14:textId="0EDD9BF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DB1F9" w14:textId="66B4660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PLINDOS00035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31A587" w14:textId="31BA456D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597303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8A15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93D31" w14:textId="5206334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INFOSCAN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D5A6B" w14:textId="52E8F11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IST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277A3" w14:textId="4D77080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PLINFSC00019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148DF8" w14:textId="6A7CDA19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60A651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C47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E861C" w14:textId="52C7E93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INFRA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BE1CC" w14:textId="5A49DD2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IFA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2323D" w14:textId="5EB637F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PLINFRA00015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AE33EA" w14:textId="0F8F242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550BC0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B97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9D3D7" w14:textId="0169CE7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INNOGENE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0BA5E" w14:textId="5321B7B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IGN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A8B21" w14:textId="4F90D7B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PLINNGN00015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3848E2" w14:textId="02AF972B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F0E2CC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102B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82C78" w14:textId="2546F56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INTELIWIS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ED22F" w14:textId="2E40834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ITL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21FB4" w14:textId="7BF8062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PLITLWS00012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2712EE" w14:textId="75106F6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89C027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5D29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7B993" w14:textId="128E20C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INTERNITY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7016A" w14:textId="718C36D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DFE26" w14:textId="2B212AC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PLINTNT00015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0BCBF4" w14:textId="3271F4C6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872F4C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88B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86C69" w14:textId="58C80E6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INVENTION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3E95D" w14:textId="0DDE0B7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C59DF" w14:textId="1A69CF7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PLCDE0000010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E0859E" w14:textId="68489A70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04EB12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9C8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3F61C" w14:textId="445999D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INVESTEKO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57A0C" w14:textId="3C6FE78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IVE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7EB15" w14:textId="2C12341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PLIVSTK00016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2284D5" w14:textId="5165D8A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49C1CA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F8F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5A5CD" w14:textId="4B349D1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INWESTPL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68389" w14:textId="3C7C285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INW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10559" w14:textId="0224846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PLINSTC00010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C6F46F" w14:textId="4DF7FB05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E37051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A302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15EFD" w14:textId="3D65D0F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IPODS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5F2E5" w14:textId="060ECF5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IOD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3ECA6" w14:textId="013582F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PLIPODS00014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4A4B49" w14:textId="7CED29D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A41537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077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A3E57" w14:textId="316A481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ISIAG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66ED7" w14:textId="555B6D0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ISG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702D9" w14:textId="2F733A0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PLINSAG00011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F52961" w14:textId="7286021F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D7969A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E549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7C7F5" w14:textId="1A0C487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IU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EE2CF" w14:textId="6444B19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IUS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0131E" w14:textId="3A5E5FE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PLINTUN00013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0A194C" w14:textId="5190E2AD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489355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EF5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66A45" w14:textId="3E54D99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JRHOLDING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7CEB4" w14:textId="582B7DE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JRH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1AFF9" w14:textId="17899B7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PLJRINV00013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38C277" w14:textId="151D5BC7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CE8712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D414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4CBF1" w14:textId="2256A25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JUJUBEE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0E419" w14:textId="709E63D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JJB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B5D2F" w14:textId="0768AAC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PLJJBEE00028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2C691" w14:textId="556BC04C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CE6E25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F1A0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A8409" w14:textId="21BD0C1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JWA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7F8F4" w14:textId="6C847D3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JWA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67E81" w14:textId="31C51BD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PLJWASA00013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602135" w14:textId="71CA1E6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BC6C8A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2520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E2574" w14:textId="71FC8B8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KANCELWEC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F8B0A" w14:textId="0082036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KPI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5C571" w14:textId="16C8566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PLKPWEC00015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144C7B" w14:textId="1EA7E080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362FFE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6A75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D08C2" w14:textId="295C522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KBJ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5D6CA" w14:textId="55C7599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KBJ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DD4D5" w14:textId="5BC60F9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PLKBJ0000016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CAB3DC" w14:textId="58515937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0E420B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FF14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C7FC6" w14:textId="43D87DC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KKHERBAL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EC324" w14:textId="635D28B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KKH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131CB" w14:textId="07F0830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PLKKHRB00011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BFF9EF" w14:textId="30E03987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6A2CA8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E3A0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42E1F" w14:textId="250BC58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KLABATER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A0931" w14:textId="4FA5FC4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KBT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F83E7" w14:textId="2DCBEBA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PLKLBTR00014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D417D3" w14:textId="031C914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150 000    </w:t>
            </w:r>
          </w:p>
        </w:tc>
      </w:tr>
      <w:tr w:rsidR="00477193" w:rsidRPr="007F2954" w14:paraId="544EDCE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69F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0FDEC" w14:textId="79FD42C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KLEBAINV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A34BA" w14:textId="03F8AAA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KIN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5B64A" w14:textId="75B7ED6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PLWTTMN00075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1EEBF6" w14:textId="2C1CA59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6930DA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C3D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2C621" w14:textId="6208C1C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KLON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7DFE4" w14:textId="04FE02A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KLN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50A11" w14:textId="1FB8659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PLKLON000010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1FF8A8" w14:textId="001EDA35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F096C6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006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04A1C" w14:textId="3AA5D02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KME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7FF51" w14:textId="062EA0F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KME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ABD09" w14:textId="45E2DCB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PLMDIUS00018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F2F0B8" w14:textId="2B39DA94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DC921D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8A89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C63B0" w14:textId="65833CE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KOFAMA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94070" w14:textId="76C43B4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KFM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9D8F0" w14:textId="612369C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PLKFMKZ00015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043745" w14:textId="269D3CA0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AD03D3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0649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EE0AF" w14:textId="792B975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KORBANK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E5BF6" w14:textId="185A074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KOR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AC3A8" w14:textId="50D5EF7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PLKRBNK00019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00F552" w14:textId="3A502BFA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E249EA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DBB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2D86B" w14:textId="30B3F2C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KUPIEC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57D41" w14:textId="0276B2A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KPC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2EE2B" w14:textId="1EAFDCF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PLKUPIC00010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67D35E" w14:textId="5BBD1A6B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C55D17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6C64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9135D" w14:textId="00AB632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LANGLOO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8CB3A" w14:textId="4A0862D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LAN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92E0A" w14:textId="3EC442A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PLLANGL00010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D7F16E" w14:textId="0A3E95C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FDCFAF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A204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E6C16" w14:textId="1E03DBB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LAURENPES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572EA" w14:textId="1510C3B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LPS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65C90" w14:textId="3F30FAD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PLLRPSP00015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09ED2F" w14:textId="55145FF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FC2656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B0BA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989F1" w14:textId="09B1D68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LETUS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DA922" w14:textId="0680C0E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LET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E5B3C" w14:textId="14763EE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PLGDVIS00018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2EFD91" w14:textId="175818F5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49328A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6C44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E5CB9" w14:textId="29C23E3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LGTRADE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7EDF6" w14:textId="1BD92A8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LGT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0DE84" w14:textId="754079F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PLLGNTD00017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F55A3A" w14:textId="4594EB07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427F17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6B3B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AB656" w14:textId="7D0938C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LIBERTY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1DD7A" w14:textId="65D4A80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LTG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A822A" w14:textId="2A3DE35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PLLBRTG00012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304DDD" w14:textId="2347443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4AB552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89A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59075" w14:textId="000FDF8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LKDESIGN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3823C" w14:textId="7BFDE0D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LKS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83EAB" w14:textId="55A8039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PLLKDGS00015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28FE2A" w14:textId="299F34E4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8D1E06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35A6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CE68A" w14:textId="5BBCD1A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LOKATYBUD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50FAF" w14:textId="75C4417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LBD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74DFF" w14:textId="05117DB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PLFBRD000018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A7E390" w14:textId="0B1030D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9A9CF5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C2F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43462" w14:textId="072E88C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LSTECHHOM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A7097" w14:textId="1F4186D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LSH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E144B" w14:textId="2FDDE1E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PLLSTHM00015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4D4701" w14:textId="6E3157C7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D491B2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7474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73CC4" w14:textId="760151D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LUG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2EEA3" w14:textId="2BADC2A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LUG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9E656" w14:textId="441266C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PLLUG0000010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D610A4" w14:textId="10FCAFEA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791DCF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6C4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B9D45" w14:textId="48F5678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LUKARDI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D04A2" w14:textId="0991260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LUK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786E8" w14:textId="206D4DD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PLSAP0000018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9F33C6" w14:textId="1C4FDC6B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41B54D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C5B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D1E4F" w14:textId="3EC7A7E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LUXIMA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08215" w14:textId="0C80F0C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LUX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B411D" w14:textId="49A1F46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PLLUXIM00011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FDB526" w14:textId="652A2C1F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652653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7985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FA183" w14:textId="1DEB822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M4B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3C8ED" w14:textId="6EEC99F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M4B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FF7A1" w14:textId="05DB480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PLM4B0000017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9B9290" w14:textId="4866663E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EE2645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028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C083C" w14:textId="1B6D397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MADKOM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A8EF" w14:textId="4842FF2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MAD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1A913" w14:textId="4D440C8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PLMADKM00019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B005FB" w14:textId="46A0A2AE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298EE1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6F0A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0C220" w14:textId="1B8DC3A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MAKOLAB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42A41" w14:textId="2898B53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MLB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5D748" w14:textId="056CD20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PLMKLAB00023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70AC91" w14:textId="3AC12DBB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728FEA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04FB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01CB3" w14:textId="20042FB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MAKORA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9E143" w14:textId="5BA7054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MRA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37FD5" w14:textId="3181419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PLMRKHS00011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1C0CEF" w14:textId="46BD1EEF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0E47E6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E744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E080D" w14:textId="605886B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MALKOWSKI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A73A" w14:textId="3F344CA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MMA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72100" w14:textId="546CA0E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PLMLKMR00016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0A0166" w14:textId="666533F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A6792A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C873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3C2DC" w14:textId="5386EB6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MARKA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75F04" w14:textId="7A01F7D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MRK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50846" w14:textId="388D744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PLMARKA00014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7B4DE0" w14:textId="25B3AA95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493244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938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32B24" w14:textId="78A3CC3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MAXIMUS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AD047" w14:textId="3EDEAC7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MAX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52995" w14:textId="7F8AC0D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PLMAXMS00010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590149" w14:textId="09141A99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4B9299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EB65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A6AAC" w14:textId="634D1F0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MAXIPIZZA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AE7F4" w14:textId="20ACE36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MXP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16093" w14:textId="239DC52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PLMXPZZ00015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F2A537" w14:textId="76A17355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095884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5972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045FA" w14:textId="2AD281F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MBFGROUP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96050" w14:textId="68D16EF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MBF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0A465" w14:textId="459C0D4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PLMBFCR00018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6F8D88" w14:textId="0EB6DC3A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7A321E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E42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685E3" w14:textId="182B58B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MEDAPP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B32E7" w14:textId="51F72E6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MDA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C8ECC" w14:textId="12BD3CE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PLYLWHT00012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5F21DF" w14:textId="00D5547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14C250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90F5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AFD9E" w14:textId="1315183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MEDARD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05E8D" w14:textId="2B4ED36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MRD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84459" w14:textId="0A11824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PLVENIT00010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231792" w14:textId="5CBED9A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64C9A6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D04A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76572" w14:textId="20B0E2A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MEDCAMP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BB9F4" w14:textId="3CF3EFF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MDP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9A2ED" w14:textId="7548D12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PLTCHPR00019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7C3D68" w14:textId="058BE45D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E6A226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DA54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0B23E" w14:textId="62C4838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MEDGALIC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2B364" w14:textId="27F781C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MGC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8C604" w14:textId="5D3B7D8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PLMDGLC00015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E15440" w14:textId="4E4C4929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44BC4F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56CA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936C8" w14:textId="5F9F99E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MEDIANPOL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787B9" w14:textId="08E06EB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MDN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EA1B9" w14:textId="2503371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PLMDNPL00013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BEDDB3" w14:textId="07666A4B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DB0B01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0BC5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36393" w14:textId="7F08846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MEDINICE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FE487" w14:textId="04CC565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ICE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EFF0F" w14:textId="2E19D37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PLMDNCE00016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4BD17E" w14:textId="2FD2B0CF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4BF1F0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D3C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93637" w14:textId="40D5C59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MEGASONIC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182F2" w14:textId="640A549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MGA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942C6" w14:textId="7B5C5F8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PLMGSNC00019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637CFF" w14:textId="21C89D40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5C3756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0199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80AF2" w14:textId="28455B8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MENNICASK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8C0E1" w14:textId="07D4CAC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MNS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C3ED8" w14:textId="0974A08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PLGRMNK00014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B3CCC4" w14:textId="5A3FC35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D6735D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20D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60225" w14:textId="5B34FDE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MERA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D3E4D" w14:textId="1AFE3E7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MER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BE95C" w14:textId="26AF657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PLMERA000019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546303" w14:textId="31D4B1AB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EC49C3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6B73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BD572" w14:textId="47B0B76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MERIT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858DE" w14:textId="6177B7F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MEI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6306A" w14:textId="48D858C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PLMRTIN00011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1C1E55" w14:textId="2ED2243B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46239F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BA46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EEB4A" w14:textId="4EC4BAC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MERLINGRP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56A3E" w14:textId="6C3E723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MRG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9D019" w14:textId="32B0362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PLADMSV00013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51276C" w14:textId="2D19E9A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0FFDA4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A45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92428" w14:textId="56259F0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METROPOLIS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CD7FD" w14:textId="7C53D1C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MRS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6ED5C" w14:textId="36A466A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PLINDXM00013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FCC435" w14:textId="5C033C6E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AC1E5C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ACE4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37667" w14:textId="03323C6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MFOOD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22383" w14:textId="3943F93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MFD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9271E" w14:textId="7FBD470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PLMDVLP00016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DE6B2A" w14:textId="1B5A5B97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142C03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D922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B3C9" w14:textId="7478828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MGAMES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AF5F8" w14:textId="4E334FC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MGS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AFDA9" w14:textId="21875E4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PLMRCGM00013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32430B" w14:textId="6138A85A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C9B347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8879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44DEB" w14:textId="559F676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MILESTONE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E008C" w14:textId="5F4DB02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MMD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7BBF9" w14:textId="426CBA8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USU6005B1045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D31360" w14:textId="603D143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B85A7E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D82E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75A11" w14:textId="223CE11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MILKPOL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713AB" w14:textId="1493ECC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MLP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A6AA0" w14:textId="09F025D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PLMLKPL00012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595E5B" w14:textId="5CE8EA9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0271B0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BA8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CF823" w14:textId="6E7BBCB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MINERAL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817AE" w14:textId="1C0415A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MND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13432" w14:textId="63C022C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PLMNRLM00010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CC2EAA" w14:textId="5D021396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5CF2C2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C61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6B88" w14:textId="33B65AA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MINOX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FF2D6" w14:textId="75C0877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MNX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3B896" w14:textId="761AC9E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PLMINOX00010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9D18DA" w14:textId="7CC0C117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31D2B3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910A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F0C8B" w14:textId="09BC7A4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MMCPL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0F726" w14:textId="1EABD76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MMC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67805" w14:textId="41743E1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PLMMCNF00014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474489" w14:textId="237E31B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FE9612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AE18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9D0DE" w14:textId="3B456ED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MODE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EC21E" w14:textId="71BA7E5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9E133" w14:textId="1A8D544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PLMODE000019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813560" w14:textId="3AE5FF4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C96DBA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786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5C44A" w14:textId="247F337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MODERNCOM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82ACB" w14:textId="3EE5381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MCE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E7467" w14:textId="7AA4989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PLAIRMK00017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547845" w14:textId="178011A9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3417A5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DDB3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9DB90" w14:textId="27324AA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MOONLIT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924B8" w14:textId="4F669C5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MLT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24EA2" w14:textId="2E89A8B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PLMNLIT00014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AF61A4" w14:textId="721AB49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FA7DAE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2F92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3D78B" w14:textId="058F20E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MOTORICUS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0D1BA" w14:textId="5EEF321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MTR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AAB81" w14:textId="196157D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PLOPONX00011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325305" w14:textId="46740236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9F0E27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D171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39E82" w14:textId="6B85BE6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MOVIEGAMES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4E5D9" w14:textId="04E6B87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MOV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2A327" w14:textId="223F332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PLMVGMS00011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29E989" w14:textId="6D9A200E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BB5A30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DEAE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48A0F" w14:textId="4CCC9E7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MPAY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3AEA" w14:textId="60E80BE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MPY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DF834" w14:textId="411E74F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PLMPAY000017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D7AA86" w14:textId="487AEB5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67F396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4744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6E1FC" w14:textId="2EA37C3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MPLVERBUM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831B3" w14:textId="50E11D6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VER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77FDD" w14:textId="6730CC1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PLMPLVR00016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B100F9" w14:textId="56122429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87788D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1D29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A6C76" w14:textId="11020D4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MSM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FB80C" w14:textId="16C3B16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MSM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45B49" w14:textId="6C79DC7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PLMSMDC00018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7EB877" w14:textId="1A0B9A79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ED62CE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8C1B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DD162" w14:textId="4A31D45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MTRANS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673E4" w14:textId="74AB28C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MTS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8E31E" w14:textId="65473B3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PLMTRNS00010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4DE851" w14:textId="78B7BBB7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20319B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DD6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BB4CC" w14:textId="3BA95CA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NEPTIS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3E408" w14:textId="6B54789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YAN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FCC4A" w14:textId="22A21CD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PLNEPTS00011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FD145E" w14:textId="4039D0CE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8407C0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D4FFB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20EE7" w14:textId="050C411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NESTMEDIC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268AB" w14:textId="422A939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NST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63D2B" w14:textId="766C8EB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PLNSTMD00010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C55452" w14:textId="3DAD2A80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3CE5D1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A86E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44AEC" w14:textId="374446B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NETWISE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AF3BC" w14:textId="515AC37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NTW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54F63" w14:textId="220A4B6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PLNETWS00017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434582" w14:textId="7FFC9D90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2500D9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7B5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A9A58" w14:textId="19359F0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NEXTBIKE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FE9AD" w14:textId="3922201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NXB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4652C" w14:textId="6D36D33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PLNXTBK00018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49FBDC" w14:textId="6B511D1F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57FD56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948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09805" w14:textId="21D7272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NFPL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4FDDD" w14:textId="5604A9A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NFP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BDF7A" w14:textId="0BED39E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PLNWCFR00012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191D25" w14:textId="26D2D1F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36A99F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BCC3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77B4" w14:textId="00CCFCE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NGGAMES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51FB0" w14:textId="530E97B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NGG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D80F9" w14:textId="71DEF5A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PLSITE000013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19A8BA" w14:textId="11824F5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49BBA7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AED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A5AD3" w14:textId="4F29E63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NOTORIA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B4013" w14:textId="1571954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NTS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5D033" w14:textId="4177F78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PLNTRSW00019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C11050" w14:textId="32605EEC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CCCED3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FBD6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618B6" w14:textId="36264BE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NOVAVIS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EBB0A" w14:textId="763A409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NVV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A1598" w14:textId="33CCEE1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PLNVVIS00016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4B5372" w14:textId="57D6F7B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495003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542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D56D4" w14:textId="6CE92D7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NOVINA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8C3D3" w14:textId="4883461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NOV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D7A6C" w14:textId="6F23C76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PLBABY000016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1E7C58" w14:textId="4AA684DA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14D2D2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9D1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65EE4" w14:textId="71437A8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NWAI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3263F" w14:textId="44C09D5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NWA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F1B6C" w14:textId="2C617FE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PLNWAI000017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0BE497" w14:textId="3374A49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27A1DF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0E46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5719E" w14:textId="1CDA653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ONEMORE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47A3E" w14:textId="016978E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OML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246B6" w14:textId="464EDBF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PLLSRMD00018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BF71B6" w14:textId="5A58EA6B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9BECA4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2E9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7CB29" w14:textId="2025FAD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ONICO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9CABD" w14:textId="6C13E5A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ONC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360A5" w14:textId="525D838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PLONCTR00028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5F6552" w14:textId="688B4EF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6AE06A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4802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E4760" w14:textId="43616F2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OPTIZENLB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4EEC3" w14:textId="0BF172E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OPT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89438" w14:textId="48D1AB9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PLTLCMD00018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7AF8F8" w14:textId="2EB05EA7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5ABC6B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1639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B7594" w14:textId="3F2BF93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ORGANIC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A85B0" w14:textId="1505B1C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ORG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75907" w14:textId="16826C4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PLORGNK00010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0F1BD6" w14:textId="24817840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FBBE9D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62DA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40F27" w14:textId="15EF048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ORPHEE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6095B" w14:textId="0D8D30E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ORP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1DF1E" w14:textId="7C9A6F9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CH0197761098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5973CB" w14:textId="4BB844AE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8FD89F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E42B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F3F87" w14:textId="772FAA0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ORZLOPONY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50C30" w14:textId="7A9B31D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ORL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167BA" w14:textId="2ED53C1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PLORZL000019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E51FB1" w14:textId="456FE10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4DEB19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9934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C3D07" w14:textId="7017AD3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OUTDOORZY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E06EB" w14:textId="575E011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OUT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C22E2" w14:textId="4C5D641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PLOUTDR00013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D33D2D" w14:textId="35D4B24C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2EB160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3B02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4A24E" w14:textId="3BC8EA7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PARCELTEC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35770" w14:textId="25D6F34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PTE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E3A02" w14:textId="423FB8C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PLBMRNG00013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441BCC" w14:textId="21A120F6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1FA2DD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2DB5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E5091" w14:textId="3D7A2F5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PARTNER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5C663" w14:textId="137722B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8732B" w14:textId="5C7C18A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PLPRNRH00010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A72318" w14:textId="1FCAABC4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03579E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FD40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C54EA" w14:textId="3D2C43A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PASSUS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29EF3" w14:textId="662C92D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PAS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8B98D" w14:textId="570A4A4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PLPSSUS00018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7337ED" w14:textId="40CF54AA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CF24BD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87F4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69135" w14:textId="6CEFC84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PATFUND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D5195" w14:textId="45E474A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PFD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F84DD" w14:textId="685B677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PLWKPRK00010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8F3EB" w14:textId="159CCFF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ED7AC0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96A1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36D50" w14:textId="3BE3161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PBGAMES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57332" w14:textId="11D4392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PBT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13CE7" w14:textId="15A0F56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PLPRMBG00018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4A2770" w14:textId="5AF3CD75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E6C1CC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9F86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7B1D2" w14:textId="561DD53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PFMEDICAL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D8C79" w14:textId="5188DB3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PFM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2C6DC" w14:textId="0A4FD1F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PLGURDR00013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93DC03" w14:textId="333593B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7D1BD6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04C3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B6ED9" w14:textId="296FCD4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PHIWIERZY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87C03" w14:textId="4123372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PHI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A3842" w14:textId="7F07672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PL71MDA00018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ED2C85" w14:textId="5A0DEFEE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22C224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4FD9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FDE1E" w14:textId="63BA5B7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PHOTON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91E22" w14:textId="7F54EF6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PEN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5D426" w14:textId="78711B3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NL0010391108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D86875" w14:textId="262DA389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7819A2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D19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817C6" w14:textId="3FE78C2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PLANETINN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4F96B" w14:textId="30F93FD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PIG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16CB1" w14:textId="6511E18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PLPLNTS00016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038E94" w14:textId="7A0514FC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F55D54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DAE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B39A" w14:textId="300302C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PLANTWEAR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0FE4D" w14:textId="7E8F6B0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PNW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8A444" w14:textId="5F09F5B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PLPLNTW00018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12ABCD" w14:textId="1C241EDC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FC1BD7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DDB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E4027" w14:textId="30C0AC4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PLASMA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FDD40" w14:textId="6A9EB94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PSM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7CC39" w14:textId="663782B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PLPLSMS00010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F276BB" w14:textId="7A9E3B6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37A6FF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A71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E13C6" w14:textId="2359127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PLATIGE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95FA8" w14:textId="2B254BF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789DF" w14:textId="50E1526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PLPTGMG00013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1101AE" w14:textId="6F22E7F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4D490B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250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776A2" w14:textId="2929276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PLGROUP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EC657" w14:textId="2AD950E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BFF39" w14:textId="6E0116B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PLRAJDY00015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8B309C" w14:textId="3AD0524D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290AFA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61C1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FDA7E" w14:textId="64F2314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POINTPACK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DE227" w14:textId="3A58904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PNT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9A57E" w14:textId="72A41C2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PLPNTPK00014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AEBCE1" w14:textId="1CD909FE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C81DD5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37B8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93B1A" w14:textId="4D6118A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POLMAN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D3A30" w14:textId="20FAE40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E27C5" w14:textId="5409DC7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PLPOLMN00010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986C5C" w14:textId="195AD257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C8467F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3961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A069E" w14:textId="4C440DA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POLMT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CC712" w14:textId="69CD76E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PME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DD820" w14:textId="0A5803B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PLPOLMT00017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99349D" w14:textId="6D9458DA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DAFB73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45A9A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47573" w14:textId="6F21925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POLTRONIC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A9CC2" w14:textId="75F6EF4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PTN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CB289" w14:textId="1D46B6D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PLPLTRN00018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3A3FD5" w14:textId="3CE0F83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B4264C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2426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BB2FA" w14:textId="1D9E88C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PREFABET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DED52" w14:textId="65F31D3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PBB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64E17" w14:textId="3AB5247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PLPRFBT00015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BE8006" w14:textId="5244E6BC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F55BBF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31F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9A30" w14:textId="38549DA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PREMIUMF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C1720" w14:textId="2130E3F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PMF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011DA" w14:textId="6BA63B7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PLSMOKS00015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8988E6" w14:textId="63444209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B5B089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E4F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7BE74" w14:textId="4CA62C3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PRESENT24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2698B" w14:textId="1DFADE6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P24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7C793" w14:textId="3C32AD2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PLPRS2400012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601038" w14:textId="7F2A3AB6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B73598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5C71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B5CF9" w14:textId="121B4E2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PRESTO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ABB75" w14:textId="3C91252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PST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67337" w14:textId="274A0E0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PLPRSTO00011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9EB430" w14:textId="5F07D384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AE6C94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2DF8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36254" w14:textId="4A4A4DA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PRIME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0052E" w14:textId="1F923D0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PMT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3BFA7" w14:textId="483B762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PLCRTCP00010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5C52F1" w14:textId="2C309CBF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DF3FB3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BD6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6A6E8" w14:textId="5FFA186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PROLOG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E07D8" w14:textId="188769D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FC316" w14:textId="1DF4DE1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PLPROLG00013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EBDFC2" w14:textId="55F9B30F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182080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D388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50517" w14:textId="67572CF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PROMISE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1006C" w14:textId="166452B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A0A7F" w14:textId="21C5708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PLAPNPS00017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81A41F" w14:textId="2E799F50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D8EEEE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3142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08679" w14:textId="0AE19E7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PROPERTYF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38D19" w14:textId="0C895CB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8DA50" w14:textId="0CB6299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PLLSGEX00016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5C0DEC" w14:textId="4365D17B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ED6733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CBEB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BDDB2" w14:textId="342236C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PRYMUS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4E203" w14:textId="1F9D052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PRS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F5997" w14:textId="65DB893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PLPRMUS00013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7CE128" w14:textId="322C4AAA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7ED238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6A28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B64D2" w14:textId="6839385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PTWP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7BE42" w14:textId="76345B7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PTW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AA804" w14:textId="51A5E4F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PLPTWP000015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CC8A93" w14:textId="644D673D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3C03BD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1B76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F256E" w14:textId="087E800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PURE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BC334" w14:textId="78016EF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PUR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C7E5A" w14:textId="6A0AFA4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PLPRBLG00010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782213" w14:textId="423176DA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97FD24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B559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B0147" w14:textId="7EA94DF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PYLON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CFB00" w14:textId="4021664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PYL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612BB" w14:textId="5C5DB8B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PLPYLON00015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7960B4" w14:textId="128509AC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0877BD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BAA4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1F3CD" w14:textId="14D0CB4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QUART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2F197" w14:textId="29121FD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QRT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AF9D6" w14:textId="375BF01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PLQRTDV00016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4F4142" w14:textId="5D1687A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75665E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7C91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291D4" w14:textId="445F280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QUARTICON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152FA" w14:textId="1190436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QON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8F619" w14:textId="6676A79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PLQRTCN00015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5D62D" w14:textId="710888F9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FA4565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E606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56579" w14:textId="6F7BA3F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QUBICGMS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29F03" w14:textId="754EA0D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QUB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AF793" w14:textId="647D04B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PLQBCGM00018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B8B929" w14:textId="2B29B0C6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569DFD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894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CF0D8" w14:textId="796F77C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READGENE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045D7" w14:textId="445374B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RDG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42BDC" w14:textId="50B2A0A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PLRADGN00014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538033" w14:textId="6FCAC5CA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59406D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4275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8682E" w14:textId="5112D86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REDDEV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19936" w14:textId="5B04072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RDS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60B1" w14:textId="449293E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PLRDDVS00016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1D495B" w14:textId="46408B49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8A9A1E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5DB1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2253F" w14:textId="352C5A3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REMEDIS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BA279" w14:textId="018DE30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REM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4EBD4" w14:textId="3B4A238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PLREMDS00021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77DEC3" w14:textId="26410806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8E7705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F296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B2BE5" w14:textId="27DD8C4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REMORSOL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FF45E" w14:textId="795C095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RSP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E7D83" w14:textId="5ADF1E4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PLAGRTR00011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91C960" w14:textId="3C9880C0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AF7AFF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CACA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C686B" w14:textId="4190171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REVITUM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EC430" w14:textId="4FD3E42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REV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92DE5" w14:textId="0EE417C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PLRVTUM00019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327677" w14:textId="5F716AA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EBE36F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40F2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35B0F" w14:textId="1D14C94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ROBINSON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90B72" w14:textId="417A8F5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RBS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8C259" w14:textId="15DAFC8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PLRBSNE00015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849113" w14:textId="0D17097C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3D26DC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140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DFA88" w14:textId="47D39B3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ROCCA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11C02" w14:textId="1BF727B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RCA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C4215" w14:textId="73BA4B1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PLROCCA00013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BFF2CD" w14:textId="4CDF045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03B6E0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33D3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2F8E5" w14:textId="22B5B7B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ROVITA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361D3" w14:textId="305515C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ROV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CC66C" w14:textId="4B32807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PLRVITA00019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65174B" w14:textId="6B781087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D8AF1B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4EA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B080E" w14:textId="781EF21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RSY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0C975" w14:textId="56396D1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RSY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D52ED" w14:textId="741AC90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PLRSYSA00014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231FE2" w14:textId="429EB176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28606C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3121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1A08B" w14:textId="5D0AE46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RUCHCHORZ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8E15D" w14:textId="05E8B91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RCW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AAA11" w14:textId="4C110B8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PLRCHZW00012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FB1CA1" w14:textId="44F537E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138BCB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0CA3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484EF" w14:textId="0E6D7EC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S4E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C95BE" w14:textId="19A5F33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S4E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9A0D1" w14:textId="0E71153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PLS4E0000015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EB6970" w14:textId="2346F52F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DF31E3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6A5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5509C" w14:textId="7438D3A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SAKANA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27C0A" w14:textId="431BB33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SKN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5FC6" w14:textId="18B7E66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PLSAKAN00010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B02E75" w14:textId="620FD76F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90F21B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EFA1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C54F" w14:textId="14C8B67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SCPFL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04F07" w14:textId="730D81D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SCP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4859B" w14:textId="683C252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PLSCPFL00018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E6386B" w14:textId="6669F440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4212CB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2BF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05496" w14:textId="09CC261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SEVENET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9E9DE" w14:textId="77DE67A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SEV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DA849" w14:textId="2A3BFC1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PLSVNET00019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BDF306" w14:textId="5A43BB1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0EBDB3D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FB96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C8F8B" w14:textId="736CC03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SFD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BB078" w14:textId="2E17B31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SFD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DD7CB" w14:textId="5E3D2AA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PLSFD0000013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AC4550" w14:textId="6B9936B5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C099723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9073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044B9" w14:textId="6FD49DE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SFERANET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948DA" w14:textId="4AB9E91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SFN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C7CEE" w14:textId="593069F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PLSFRNT00014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0196FA" w14:textId="315E8C5D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76E545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FAE6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11396" w14:textId="133B9EE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SFKPOLKAP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926A7" w14:textId="714B086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SFK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CA13E" w14:textId="668F7D5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PLSFKPL00011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12B9CA" w14:textId="29C8458E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DCE121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A01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69669" w14:textId="03210EF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SLASKIEKA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5091E" w14:textId="2648AE7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SLK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BAEF8" w14:textId="4D58F72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PLSLKAM00019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E44F97" w14:textId="690F46D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EFD948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06E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8A004" w14:textId="0A1CDF7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SMSKREDYT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FA534" w14:textId="10B50D9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SMS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17702" w14:textId="0CD7AA1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PLSMSKH00019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5F6DA0" w14:textId="48A4B900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EA0F0D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CD31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7BBF2" w14:textId="725A18E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SOFTBLUE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22960" w14:textId="05794E7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SBE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A2861" w14:textId="19C35C0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PLSFTBL00012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6C0FA5" w14:textId="76AE78F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637449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BE39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55F1" w14:textId="1E63A8A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SONKA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ED219" w14:textId="704A9B9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SOK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ED0DC" w14:textId="793F9FC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PLSNK0000012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04F8893" w14:textId="18E2ABA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8EB05B9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693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42F55" w14:textId="4ADF1AD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SPAC1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8AD3D" w14:textId="6C14FA9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SP1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AE371" w14:textId="7BDEB9A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PLIBZIC00013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B41734" w14:textId="2A849E5F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1BEFCC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7042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A7D1A" w14:textId="3CBC7B9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SPARKVC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E224A" w14:textId="25DE9BA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SPK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6548A" w14:textId="68067EA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PLRKLMF00010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A5FBF0" w14:textId="5C34D754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2A6724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43C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5F413" w14:textId="7235A07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SPYROSOFT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13B04" w14:textId="0E5A8F4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SPR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1F88C" w14:textId="4336CB7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PLSPRSF00011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C8E281" w14:textId="2829658F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56F7D5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4B71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9D743" w14:textId="5729EF0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STANDREW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3FB6E" w14:textId="7EC47FD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STD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19FDA" w14:textId="536A3FB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PLSTNDR00019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FE2F75" w14:textId="2E1A2D4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AA9CC9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14C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FE945" w14:textId="3D47338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STEMCELLS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4CC05" w14:textId="6F90101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SCS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39387" w14:textId="04C5301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PLSTCLS00013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FF6A9C" w14:textId="1BD2F35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F4EA40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538E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47036" w14:textId="06CE3CA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STOPPOINT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1AAC0" w14:textId="30F9A9A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STO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04724" w14:textId="74EE8DC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PLPRKLS00016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85FD2F" w14:textId="7EC3411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8B6852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83FA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EC2CB" w14:textId="23A5428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SUMMALING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3CFB1" w14:textId="15F55AC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SUL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3B35C" w14:textId="00A77CA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PLSMLNG00010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94A623" w14:textId="3466B52A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51B125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F27E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CABC2" w14:textId="6340EE9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SUNTECH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5FF2E" w14:textId="4D0CFBA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SUN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B490C" w14:textId="061EA55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PLSNTCH00012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4E3A31" w14:textId="60B99727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B4FFDA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5159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C9095" w14:textId="4AE894E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SURFLAND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38862" w14:textId="57A429D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SSK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3F2CB" w14:textId="4FE52BF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PLSFLND00011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E60B65" w14:textId="25D471EE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5F9411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E9EB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7D3E3" w14:textId="6223911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SYMBIO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85426" w14:textId="0981690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SYM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127DA" w14:textId="44A73DA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PLSMBI000013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7274D7" w14:textId="5EF5497F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56B198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B1B3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51AD6" w14:textId="0311637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SYNERGA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3527E" w14:textId="4D213C9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SNG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081F0" w14:textId="0F1D884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PLMWTNS00010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E5D00B" w14:textId="7B02EBF4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E60E88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25BA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A55CB" w14:textId="3A22E4C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SZAR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A2516" w14:textId="67AE965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SZR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D9CC0" w14:textId="2FCAFD8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PLSZAR000018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A350D5" w14:textId="196CB6B4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08E1CD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35B9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7E594" w14:textId="7AA9D3A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TAMEX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F43C6" w14:textId="6028C93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TOS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7B0B5" w14:textId="17BB207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PLTAMEX00015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A30F49" w14:textId="00D92989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332E32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3C39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4218F" w14:textId="261B180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TAXNET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85665" w14:textId="7874B0C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TXN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74CA9" w14:textId="2FAEECD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PLTAXNT00011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44E5DB" w14:textId="64C1DAC9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D29DBF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BB1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211E" w14:textId="7BF33E9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TAXUSFUND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16BD7" w14:textId="3DB4099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TXF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2FF2F" w14:textId="3EE068E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PLTXSFN00012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946D18" w14:textId="4226371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724B72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F0BE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88A95" w14:textId="4F1C7C3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TECHINVGR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93CA3" w14:textId="12D73F4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TIG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81023" w14:textId="66A337B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PLPBLIA00012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4FB6CD" w14:textId="1E9D7F2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79F4DDC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52F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5AFBD" w14:textId="1B232DC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TELEMEDPL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3AF9D" w14:textId="2F9FA00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TMP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4FE98" w14:textId="19CC097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PLTLMDC00018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87B7B4" w14:textId="4394B01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B369AFA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9FC0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F76BE" w14:textId="3A3343B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TELESTO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49BC" w14:textId="5BBA48A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TLO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8B505" w14:textId="14831CB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PLTELST00017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65673E" w14:textId="04F09835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650761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408F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DA2B1" w14:textId="1D0BDDE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TELESTR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713A1" w14:textId="6B4DC18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TLS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8CB39" w14:textId="210688F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PLTLSTD00019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892B56" w14:textId="12C0A693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C8C4BB5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D66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4E26D" w14:textId="03C3162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TELGAM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F265E" w14:textId="6E353A8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TLG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FDBE1" w14:textId="0B12D92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PLPTLTG00018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435122" w14:textId="6D22A40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241FBD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4E1A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DEBC7" w14:textId="64FBBD7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TELIANI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AEAD7" w14:textId="289F7FA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TLV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000C4" w14:textId="09F1F1B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PLTLVPL00014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A1DB2" w14:textId="21D268C6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6F4039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7B6A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396CE" w14:textId="200A3A5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TERMO2PWR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D3C12" w14:textId="436DD1B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T2P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65335" w14:textId="6713EBD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PLTRMPR00017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32FBD5" w14:textId="024C83EF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50C94161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1F81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7706E" w14:textId="4C6E2AF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TERMOEXP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0FA44" w14:textId="3972EF9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TME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DAF0F" w14:textId="095F5F7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PLTRMEX00019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81C0AC" w14:textId="2ADEDEC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C65E08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F73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2A034" w14:textId="4315641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THEDUST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8917B" w14:textId="26AE94F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THD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1E410" w14:textId="1296695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PLTHDST00017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F7257C" w14:textId="2F5396EE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76F0B74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B7F8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2A61E" w14:textId="34D1F30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UHYECA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BC502" w14:textId="7564B00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ECA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1BE15" w14:textId="32C1D2A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PLAUXLM00026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861C19" w14:textId="50BA85D0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731672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3AF2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61E13" w14:textId="1EAC6B29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UNIFIED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C6F4E" w14:textId="5797BB4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UFC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6EA37" w14:textId="72F8027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PLDTBRK00037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940285" w14:textId="2F832BC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305E67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38C3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E5DA5" w14:textId="5633531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UNITED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B3D62" w14:textId="0A06DB5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UTD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ECC83" w14:textId="44187CF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PLSTCKI00016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28BDCA" w14:textId="7A7F78C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0D4671E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5035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9D254" w14:textId="0748809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VABUN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6A885" w14:textId="03792FA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VAB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BE583" w14:textId="5B256EC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PLVBN0000015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809B59" w14:textId="4618D8EF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AE1D94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D62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926FC" w14:textId="42472B9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VAKOMTEK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95295" w14:textId="3F5FB60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VKT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21171" w14:textId="55D77F5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PLVKMTK00015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C40ADE" w14:textId="473D010D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909D7A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C24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EE1D4" w14:textId="0A5E1E6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VARSAV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A5929" w14:textId="57C0FE4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VAR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B36E2" w14:textId="21E6DD3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PLYORIM00019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E576C2" w14:textId="30C1DD34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EAC35A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0014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6D403" w14:textId="184FD34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VCP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03B46" w14:textId="49693E4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VCP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ED181" w14:textId="6586404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PLVNTCP00019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284357" w14:textId="6A5D60AC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A2B537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015D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82161" w14:textId="1B52A81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VELTO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562DA" w14:textId="4D081D27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VEL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E0C28" w14:textId="4B5338F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PLVELTO00012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A50E88" w14:textId="52BDF0E4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23AAC08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EBAE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44310" w14:textId="5BCF306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VERBICOM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D6FEA" w14:textId="36807D2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VRB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B3933" w14:textId="7A4E925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PLVRBCM00015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EE4786" w14:textId="3351FF6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1DCD1A6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8C45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FF2FC" w14:textId="6BBF275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VERTE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95EB4" w14:textId="1F55458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VTE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2D8DD" w14:textId="2558BE2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PLVERTE00010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7655F9" w14:textId="5884D3C2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348C4C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DA3B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FF555" w14:textId="7ABCACA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VIATRON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386F0" w14:textId="3337F063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VIA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C5C7C" w14:textId="040DD38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PLVTRON00010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74DCD6" w14:textId="217848B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0ADED47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C144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FFF4F" w14:textId="1E8A858D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VIDIS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24D9F" w14:textId="4332295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VDS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89105" w14:textId="7669EF5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PLVIDIS00014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9058DE" w14:textId="5910920F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B74F58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9237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9FE27" w14:textId="6BC02A2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VISION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80486" w14:textId="461F13A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VIV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240CC" w14:textId="3141F21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PLVRTLV00019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4CD42F" w14:textId="49F04E7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6AEE0EB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14F5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FAC3C" w14:textId="22FE1DD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VOICETEL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F3A3C" w14:textId="09CBA45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VOI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9F1BB" w14:textId="646B576B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PLVCTCM00019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CB55FE" w14:textId="0505933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9F9013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63B8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98D91" w14:textId="41ED7BA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WBAY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8DA1A" w14:textId="4EAE556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WBY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3FCE6" w14:textId="110ECA5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PLWLTHB00010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19DB25" w14:textId="7F759D2F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020B3E14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8974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107D" w14:textId="5E1C00A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WERTHHOLZ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C7416" w14:textId="73519B6C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WHH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E4050" w14:textId="1CC46424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PLWRTHL00016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46327A" w14:textId="35426DC1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4FE83190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2AE2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DA9F" w14:textId="5079533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WESTREAL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5F145" w14:textId="59793C9E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WRE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5EE28" w14:textId="1B174D9F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PLWREST00018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2E6BBE" w14:textId="68098688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3981763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3D7A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D34D5" w14:textId="507AEAF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WIERZYCL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09C1B" w14:textId="1695049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WRL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191A7" w14:textId="6DDDB5D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PLWRZCL00014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8D5EFA" w14:textId="6D95367E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9316DD2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C3D8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60138" w14:textId="10586DB2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WODKAN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9B3AF" w14:textId="2B750B20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WOD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F2176" w14:textId="44388CB6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PLWDKAN00016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D35A07" w14:textId="487B03E6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6A5A4916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02BB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899EB" w14:textId="325169F8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WOLFSTF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5D259" w14:textId="785B19A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WTF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34B1E" w14:textId="59F3C4E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PLGRPHC00016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E58CDF" w14:textId="77D4C1FA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  <w:tr w:rsidR="00477193" w:rsidRPr="007F2954" w14:paraId="2F60DA5F" w14:textId="77777777" w:rsidTr="00C02CC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B76C" w14:textId="77777777" w:rsidR="00477193" w:rsidRPr="00990ADF" w:rsidRDefault="00477193" w:rsidP="004771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36952" w14:textId="382296A5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XPLUS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C6CBF" w14:textId="21FA177A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XPL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49BE7" w14:textId="12636D81" w:rsidR="00477193" w:rsidRPr="007F2954" w:rsidRDefault="00477193" w:rsidP="00477193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PLXPLUS00013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9DAF75" w14:textId="0B6C9A99" w:rsidR="00477193" w:rsidRPr="007F2954" w:rsidRDefault="00477193" w:rsidP="00477193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 xml:space="preserve">                75 000    </w:t>
            </w:r>
          </w:p>
        </w:tc>
      </w:tr>
    </w:tbl>
    <w:p w14:paraId="10296F91" w14:textId="77777777" w:rsidR="00451B92" w:rsidRDefault="00451B92" w:rsidP="005F1DF8">
      <w:pPr>
        <w:shd w:val="clear" w:color="auto" w:fill="FFFFFF"/>
        <w:spacing w:after="120" w:line="360" w:lineRule="auto"/>
        <w:ind w:right="-1531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20A9BA2F" w14:textId="77777777" w:rsidR="00085446" w:rsidRPr="00150977" w:rsidRDefault="00085446" w:rsidP="00150977">
      <w:pPr>
        <w:rPr>
          <w:rFonts w:ascii="Verdana" w:eastAsia="Times New Roman" w:hAnsi="Verdana" w:cs="Arial"/>
          <w:sz w:val="18"/>
          <w:szCs w:val="18"/>
          <w:lang w:eastAsia="pl-PL"/>
        </w:rPr>
      </w:pPr>
    </w:p>
    <w:sectPr w:rsidR="00085446" w:rsidRPr="00150977" w:rsidSect="005F1DF8">
      <w:footerReference w:type="default" r:id="rId9"/>
      <w:pgSz w:w="11906" w:h="16838"/>
      <w:pgMar w:top="1560" w:right="2267" w:bottom="1985" w:left="215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E4B29" w14:textId="77777777" w:rsidR="001766B4" w:rsidRDefault="001766B4" w:rsidP="00B61112">
      <w:pPr>
        <w:spacing w:after="0" w:line="240" w:lineRule="auto"/>
      </w:pPr>
      <w:r>
        <w:separator/>
      </w:r>
    </w:p>
  </w:endnote>
  <w:endnote w:type="continuationSeparator" w:id="0">
    <w:p w14:paraId="49F3E189" w14:textId="77777777" w:rsidR="001766B4" w:rsidRDefault="001766B4" w:rsidP="00B6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4082055"/>
      <w:docPartObj>
        <w:docPartGallery w:val="Page Numbers (Bottom of Page)"/>
        <w:docPartUnique/>
      </w:docPartObj>
    </w:sdtPr>
    <w:sdtEndPr/>
    <w:sdtContent>
      <w:p w14:paraId="791878E5" w14:textId="2E5FD698" w:rsidR="00344091" w:rsidRDefault="003440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BFD">
          <w:rPr>
            <w:noProof/>
          </w:rPr>
          <w:t>1</w:t>
        </w:r>
        <w:r>
          <w:fldChar w:fldCharType="end"/>
        </w:r>
      </w:p>
    </w:sdtContent>
  </w:sdt>
  <w:p w14:paraId="2F26AEAE" w14:textId="77777777" w:rsidR="00F42CC8" w:rsidRDefault="00F42C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37339" w14:textId="77777777" w:rsidR="001766B4" w:rsidRDefault="001766B4" w:rsidP="00B61112">
      <w:pPr>
        <w:spacing w:after="0" w:line="240" w:lineRule="auto"/>
      </w:pPr>
      <w:r>
        <w:separator/>
      </w:r>
    </w:p>
  </w:footnote>
  <w:footnote w:type="continuationSeparator" w:id="0">
    <w:p w14:paraId="0015866F" w14:textId="77777777" w:rsidR="001766B4" w:rsidRDefault="001766B4" w:rsidP="00B61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7178C"/>
    <w:multiLevelType w:val="hybridMultilevel"/>
    <w:tmpl w:val="C84EE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4C4AEB"/>
    <w:multiLevelType w:val="multilevel"/>
    <w:tmpl w:val="61DA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8D6261"/>
    <w:multiLevelType w:val="hybridMultilevel"/>
    <w:tmpl w:val="D8467410"/>
    <w:lvl w:ilvl="0" w:tplc="981AA9A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7515A"/>
    <w:multiLevelType w:val="hybridMultilevel"/>
    <w:tmpl w:val="81481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6148"/>
    <w:multiLevelType w:val="hybridMultilevel"/>
    <w:tmpl w:val="D144B140"/>
    <w:lvl w:ilvl="0" w:tplc="7A523776">
      <w:start w:val="1"/>
      <w:numFmt w:val="decimal"/>
      <w:lvlText w:val="%1)"/>
      <w:lvlJc w:val="left"/>
      <w:pPr>
        <w:ind w:left="1070" w:hanging="360"/>
      </w:pPr>
      <w:rPr>
        <w:rFonts w:ascii="Verdana" w:eastAsia="Times New Roman" w:hAnsi="Verdana" w:cs="Times New Roman"/>
      </w:rPr>
    </w:lvl>
    <w:lvl w:ilvl="1" w:tplc="04150017">
      <w:start w:val="1"/>
      <w:numFmt w:val="lowerLetter"/>
      <w:lvlText w:val="%2)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84A7972"/>
    <w:multiLevelType w:val="hybridMultilevel"/>
    <w:tmpl w:val="FE140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B5622"/>
    <w:multiLevelType w:val="hybridMultilevel"/>
    <w:tmpl w:val="E472B0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E2"/>
    <w:rsid w:val="0004469C"/>
    <w:rsid w:val="00044DEC"/>
    <w:rsid w:val="00085446"/>
    <w:rsid w:val="000B2DCE"/>
    <w:rsid w:val="000D4D2C"/>
    <w:rsid w:val="000D7E4E"/>
    <w:rsid w:val="000F2B64"/>
    <w:rsid w:val="000F35B3"/>
    <w:rsid w:val="000F4451"/>
    <w:rsid w:val="0010565D"/>
    <w:rsid w:val="0012763C"/>
    <w:rsid w:val="00133F41"/>
    <w:rsid w:val="00141E27"/>
    <w:rsid w:val="00150977"/>
    <w:rsid w:val="00155927"/>
    <w:rsid w:val="00161553"/>
    <w:rsid w:val="00161C6C"/>
    <w:rsid w:val="00163A67"/>
    <w:rsid w:val="00174D21"/>
    <w:rsid w:val="001766B4"/>
    <w:rsid w:val="001846BD"/>
    <w:rsid w:val="001C4C47"/>
    <w:rsid w:val="001C7B14"/>
    <w:rsid w:val="00206B2E"/>
    <w:rsid w:val="00214443"/>
    <w:rsid w:val="0023420E"/>
    <w:rsid w:val="0025576E"/>
    <w:rsid w:val="00292C19"/>
    <w:rsid w:val="002A3056"/>
    <w:rsid w:val="002D132A"/>
    <w:rsid w:val="002E242A"/>
    <w:rsid w:val="002E3A84"/>
    <w:rsid w:val="002F6427"/>
    <w:rsid w:val="00305545"/>
    <w:rsid w:val="00340351"/>
    <w:rsid w:val="00344091"/>
    <w:rsid w:val="00366CAF"/>
    <w:rsid w:val="003B6FC1"/>
    <w:rsid w:val="00404DEC"/>
    <w:rsid w:val="004451F3"/>
    <w:rsid w:val="00451B92"/>
    <w:rsid w:val="00477193"/>
    <w:rsid w:val="004778C4"/>
    <w:rsid w:val="00481542"/>
    <w:rsid w:val="004A0D35"/>
    <w:rsid w:val="004A0E44"/>
    <w:rsid w:val="004B0672"/>
    <w:rsid w:val="004C2050"/>
    <w:rsid w:val="005075A2"/>
    <w:rsid w:val="005513C3"/>
    <w:rsid w:val="00576B17"/>
    <w:rsid w:val="005808E2"/>
    <w:rsid w:val="00591D1B"/>
    <w:rsid w:val="00594395"/>
    <w:rsid w:val="005F1DF8"/>
    <w:rsid w:val="005F5204"/>
    <w:rsid w:val="005F6D3D"/>
    <w:rsid w:val="00602744"/>
    <w:rsid w:val="00603810"/>
    <w:rsid w:val="00642B80"/>
    <w:rsid w:val="006C36ED"/>
    <w:rsid w:val="006D2201"/>
    <w:rsid w:val="00702346"/>
    <w:rsid w:val="00742FB8"/>
    <w:rsid w:val="00763E85"/>
    <w:rsid w:val="00770541"/>
    <w:rsid w:val="007A3FF7"/>
    <w:rsid w:val="007E1E8A"/>
    <w:rsid w:val="008102B7"/>
    <w:rsid w:val="00810433"/>
    <w:rsid w:val="00845069"/>
    <w:rsid w:val="008718ED"/>
    <w:rsid w:val="00872E85"/>
    <w:rsid w:val="00885BFD"/>
    <w:rsid w:val="00890755"/>
    <w:rsid w:val="008D0AC3"/>
    <w:rsid w:val="008E02ED"/>
    <w:rsid w:val="00906ED6"/>
    <w:rsid w:val="00927D81"/>
    <w:rsid w:val="0095329D"/>
    <w:rsid w:val="0097494B"/>
    <w:rsid w:val="009958A6"/>
    <w:rsid w:val="009E3587"/>
    <w:rsid w:val="00A12FC7"/>
    <w:rsid w:val="00A14CAD"/>
    <w:rsid w:val="00A21E08"/>
    <w:rsid w:val="00A53834"/>
    <w:rsid w:val="00A83BD0"/>
    <w:rsid w:val="00AB587A"/>
    <w:rsid w:val="00B13AE9"/>
    <w:rsid w:val="00B241A4"/>
    <w:rsid w:val="00B43C11"/>
    <w:rsid w:val="00B45BD1"/>
    <w:rsid w:val="00B55BE9"/>
    <w:rsid w:val="00B61112"/>
    <w:rsid w:val="00B7242E"/>
    <w:rsid w:val="00B7275F"/>
    <w:rsid w:val="00B757FB"/>
    <w:rsid w:val="00C1144E"/>
    <w:rsid w:val="00C31DE7"/>
    <w:rsid w:val="00C40EF8"/>
    <w:rsid w:val="00C56C95"/>
    <w:rsid w:val="00C6442A"/>
    <w:rsid w:val="00C7278E"/>
    <w:rsid w:val="00CE6297"/>
    <w:rsid w:val="00D031D8"/>
    <w:rsid w:val="00D20BF1"/>
    <w:rsid w:val="00D2147D"/>
    <w:rsid w:val="00D26F76"/>
    <w:rsid w:val="00D30680"/>
    <w:rsid w:val="00D36C6F"/>
    <w:rsid w:val="00D37DAA"/>
    <w:rsid w:val="00D60CD9"/>
    <w:rsid w:val="00D7606B"/>
    <w:rsid w:val="00DB286F"/>
    <w:rsid w:val="00DF024A"/>
    <w:rsid w:val="00DF4E1C"/>
    <w:rsid w:val="00E01CEB"/>
    <w:rsid w:val="00E10C3E"/>
    <w:rsid w:val="00E136DA"/>
    <w:rsid w:val="00E26869"/>
    <w:rsid w:val="00E55C41"/>
    <w:rsid w:val="00E6689F"/>
    <w:rsid w:val="00EA19FD"/>
    <w:rsid w:val="00EC2891"/>
    <w:rsid w:val="00EE756B"/>
    <w:rsid w:val="00F26608"/>
    <w:rsid w:val="00F33666"/>
    <w:rsid w:val="00F41C23"/>
    <w:rsid w:val="00F42CC8"/>
    <w:rsid w:val="00F50871"/>
    <w:rsid w:val="00F756C5"/>
    <w:rsid w:val="00F90274"/>
    <w:rsid w:val="00F9577E"/>
    <w:rsid w:val="00FA1BC7"/>
    <w:rsid w:val="00FD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AACB0A"/>
  <w15:docId w15:val="{ADDFC63A-E6F1-4AF5-9331-B64AFF88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C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08E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808E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808E2"/>
    <w:rPr>
      <w:i/>
      <w:iCs/>
    </w:rPr>
  </w:style>
  <w:style w:type="paragraph" w:styleId="Akapitzlist">
    <w:name w:val="List Paragraph"/>
    <w:basedOn w:val="Normalny"/>
    <w:uiPriority w:val="34"/>
    <w:qFormat/>
    <w:rsid w:val="00F508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55C4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55C41"/>
    <w:rPr>
      <w:color w:val="800080"/>
      <w:u w:val="single"/>
    </w:rPr>
  </w:style>
  <w:style w:type="paragraph" w:customStyle="1" w:styleId="xl63">
    <w:name w:val="xl63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112"/>
  </w:style>
  <w:style w:type="paragraph" w:styleId="Stopka">
    <w:name w:val="footer"/>
    <w:basedOn w:val="Normalny"/>
    <w:link w:val="StopkaZnak"/>
    <w:uiPriority w:val="99"/>
    <w:unhideWhenUsed/>
    <w:rsid w:val="00B6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112"/>
  </w:style>
  <w:style w:type="paragraph" w:styleId="Tekstdymka">
    <w:name w:val="Balloon Text"/>
    <w:basedOn w:val="Normalny"/>
    <w:link w:val="TekstdymkaZnak"/>
    <w:uiPriority w:val="99"/>
    <w:semiHidden/>
    <w:unhideWhenUsed/>
    <w:rsid w:val="00105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65D"/>
    <w:rPr>
      <w:rFonts w:ascii="Tahoma" w:hAnsi="Tahoma" w:cs="Tahoma"/>
      <w:sz w:val="16"/>
      <w:szCs w:val="16"/>
    </w:rPr>
  </w:style>
  <w:style w:type="paragraph" w:customStyle="1" w:styleId="xl64">
    <w:name w:val="xl64"/>
    <w:basedOn w:val="Normalny"/>
    <w:rsid w:val="004A0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FA1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FA1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85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0">
    <w:name w:val="xl70"/>
    <w:basedOn w:val="Normalny"/>
    <w:rsid w:val="007023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7023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7023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7023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4">
    <w:name w:val="xl74"/>
    <w:basedOn w:val="Normalny"/>
    <w:rsid w:val="007023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C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C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C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C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C47"/>
    <w:rPr>
      <w:b/>
      <w:bCs/>
      <w:sz w:val="20"/>
      <w:szCs w:val="20"/>
    </w:rPr>
  </w:style>
  <w:style w:type="paragraph" w:customStyle="1" w:styleId="xl75">
    <w:name w:val="xl75"/>
    <w:basedOn w:val="Normalny"/>
    <w:rsid w:val="005F1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90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078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21" w:color="DBE7F0"/>
                                <w:left w:val="single" w:sz="6" w:space="11" w:color="DBE7F0"/>
                                <w:bottom w:val="single" w:sz="6" w:space="11" w:color="DBE7F0"/>
                                <w:right w:val="single" w:sz="6" w:space="11" w:color="DBE7F0"/>
                              </w:divBdr>
                              <w:divsChild>
                                <w:div w:id="16914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99FBB-E24F-4BAE-BDC4-FB3CB77EC38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7299566-393F-4937-82BF-EC513DDAF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3132</Words>
  <Characters>18792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GPW</Company>
  <LinksUpToDate>false</LinksUpToDate>
  <CharactersWithSpaces>21881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Arkadiusz.Detyniecki</dc:creator>
  <cp:keywords>#Kategoria: [Wewnętrzne]#</cp:keywords>
  <dc:description/>
  <cp:lastModifiedBy>Leszczyńska-Toboła Jolanta</cp:lastModifiedBy>
  <cp:revision>3</cp:revision>
  <cp:lastPrinted>2020-03-26T09:36:00Z</cp:lastPrinted>
  <dcterms:created xsi:type="dcterms:W3CDTF">2020-03-30T11:58:00Z</dcterms:created>
  <dcterms:modified xsi:type="dcterms:W3CDTF">2020-03-30T14:21:00Z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09df0236-f80f-4521-b247-0cd9f7359f8c</vt:lpwstr>
  </property>
  <property fmtid="{D5CDD505-2E9C-101B-9397-08002B2CF9AE}" pid="3" name="bjSaver">
    <vt:lpwstr>t0PFlb9CW86Ufg8kSl1ZTJSZJlnWJbVj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/&gt;&lt;/sisl&gt;</vt:lpwstr>
  </property>
  <property fmtid="{D5CDD505-2E9C-101B-9397-08002B2CF9AE}" pid="6" name="bjDocumentSecurityLabel">
    <vt:lpwstr>Kategoria: Wewnętrzne</vt:lpwstr>
  </property>
</Properties>
</file>